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AFB4" w14:textId="6735DC48" w:rsidR="00EB6CF3" w:rsidRPr="00EB6CF3" w:rsidRDefault="00EB6CF3" w:rsidP="00EB6CF3">
      <w:pPr>
        <w:shd w:val="clear" w:color="auto" w:fill="FFFFFF"/>
        <w:spacing w:after="150" w:line="240" w:lineRule="auto"/>
        <w:jc w:val="center"/>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Протокол № 1</w:t>
      </w:r>
    </w:p>
    <w:p w14:paraId="30D573B8" w14:textId="18509C49" w:rsidR="00EB6CF3" w:rsidRPr="00EB6CF3" w:rsidRDefault="00EB6CF3" w:rsidP="00EB6CF3">
      <w:pPr>
        <w:shd w:val="clear" w:color="auto" w:fill="FFFFFF"/>
        <w:spacing w:after="150" w:line="240" w:lineRule="auto"/>
        <w:jc w:val="center"/>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заседания бракеражной комиссии</w:t>
      </w:r>
    </w:p>
    <w:p w14:paraId="07C51FD5" w14:textId="77777777" w:rsidR="00EB6CF3" w:rsidRPr="00EB6CF3" w:rsidRDefault="00EB6CF3" w:rsidP="00EB6CF3">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от 14.09.2022 года                                         </w:t>
      </w:r>
    </w:p>
    <w:p w14:paraId="3062D485" w14:textId="77777777" w:rsidR="00EB6CF3" w:rsidRPr="00EB6CF3" w:rsidRDefault="00EB6CF3" w:rsidP="00EB6CF3">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КГУ «Основной средней школы села Жалтырколь»</w:t>
      </w:r>
    </w:p>
    <w:p w14:paraId="5A7FB740" w14:textId="77777777" w:rsidR="00EB6CF3" w:rsidRPr="00EB6CF3" w:rsidRDefault="00EB6CF3" w:rsidP="00EB6CF3">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Всего членов комиссии – 5                               Присутствовало - 5</w:t>
      </w:r>
    </w:p>
    <w:p w14:paraId="70A5F048" w14:textId="77777777" w:rsidR="00EB6CF3" w:rsidRPr="00EB6CF3" w:rsidRDefault="00EB6CF3" w:rsidP="00EB6CF3">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w:t>
      </w:r>
      <w:r w:rsidRPr="00EB6CF3">
        <w:rPr>
          <w:rFonts w:ascii="Times New Roman" w:eastAsia="Times New Roman" w:hAnsi="Times New Roman" w:cs="Times New Roman"/>
          <w:b/>
          <w:bCs/>
          <w:color w:val="3D3D3D"/>
          <w:sz w:val="28"/>
          <w:szCs w:val="28"/>
          <w:lang w:eastAsia="ru-RU"/>
        </w:rPr>
        <w:t>Повестка дня:</w:t>
      </w:r>
    </w:p>
    <w:p w14:paraId="28FFF8C9" w14:textId="77777777" w:rsidR="00EB6CF3" w:rsidRPr="00EB6CF3" w:rsidRDefault="00EB6CF3" w:rsidP="00EB6CF3">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1.Состояние организации горячего питания детей и работа школьного буфета.</w:t>
      </w:r>
    </w:p>
    <w:p w14:paraId="7EF80FF5" w14:textId="77777777" w:rsidR="00EB6CF3" w:rsidRPr="00EB6CF3" w:rsidRDefault="00EB6CF3" w:rsidP="00EB6CF3">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2.Утверждение плана   работы на 2022-2023 уч. г.</w:t>
      </w:r>
    </w:p>
    <w:p w14:paraId="0D891B26" w14:textId="77777777" w:rsidR="00EB6CF3" w:rsidRPr="00EB6CF3" w:rsidRDefault="00EB6CF3" w:rsidP="00EB6CF3">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b/>
          <w:bCs/>
          <w:color w:val="3D3D3D"/>
          <w:sz w:val="28"/>
          <w:szCs w:val="28"/>
          <w:lang w:eastAsia="ru-RU"/>
        </w:rPr>
        <w:t xml:space="preserve">                       Ход заседания</w:t>
      </w:r>
    </w:p>
    <w:p w14:paraId="5FE33F12" w14:textId="77777777" w:rsidR="00EB6CF3" w:rsidRPr="00EB6CF3" w:rsidRDefault="00EB6CF3" w:rsidP="00EB6CF3">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w:t>
      </w:r>
      <w:r w:rsidRPr="00EB6CF3">
        <w:rPr>
          <w:rFonts w:ascii="Times New Roman" w:eastAsia="Times New Roman" w:hAnsi="Times New Roman" w:cs="Times New Roman"/>
          <w:b/>
          <w:bCs/>
          <w:i/>
          <w:iCs/>
          <w:color w:val="3D3D3D"/>
          <w:sz w:val="28"/>
          <w:szCs w:val="28"/>
          <w:u w:val="single"/>
          <w:lang w:eastAsia="ru-RU"/>
        </w:rPr>
        <w:t>Слушали:</w:t>
      </w:r>
    </w:p>
    <w:p w14:paraId="2BF76D35" w14:textId="77777777" w:rsidR="00EB6CF3" w:rsidRPr="00EB6CF3" w:rsidRDefault="00EB6CF3" w:rsidP="00EB6CF3">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По -первому вопросу: «Состояние организации горячего питания детей и работа школьного буфета» слушали– заместителя директора по ВР.</w:t>
      </w:r>
    </w:p>
    <w:p w14:paraId="4E2551A9" w14:textId="77777777" w:rsidR="00EB6CF3" w:rsidRPr="00EB6CF3" w:rsidRDefault="00EB6CF3" w:rsidP="00EB6CF3">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В своём выступлении, она отметила, что на 2 сентября 2022 года «Об организации горячего питания учащихся 1-х классов и выпечка с 2-9классов», утвержден график питания учащихся 1-9 классов. Питание учащихся организованно по утверждённому СЭС 4-х недельному меню, соответствие которого регулярно проверяется.  Ответственным за питьевой режим в школе назначен, заместитель директора по ВР, так же – с целью контроля санитарного состояния буфета, норм и качества питания создана бракеражная комиссия. Один раз в месяц члены комиссии проводят проверку и составляют акты, в которых находят отражения замечания и рекомендации по организации питания школьников. Были рассмотрены основные моменты наличие необходимого количества комплектов посуды, маркировка инвентаря, наличие сертификатов качества, соблюдение правил хранения товарного соседства продуктов. На 3 сентября 2022 года в школе организовано бесплатное одноразовое горячее питание 30 учащимся за счет средств из фонда всеобуча и спонсорской помощи.</w:t>
      </w:r>
    </w:p>
    <w:p w14:paraId="08BA9E35" w14:textId="77777777" w:rsidR="00EB6CF3" w:rsidRPr="00EB6CF3" w:rsidRDefault="00EB6CF3" w:rsidP="00EB6CF3">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В заключение Смаилова С.А. представила на утверждение бракеражной комиссии план работы комиссии на 2022-2023учебный год.</w:t>
      </w:r>
      <w:r w:rsidRPr="00EB6CF3">
        <w:rPr>
          <w:rFonts w:ascii="Times New Roman" w:eastAsia="Times New Roman" w:hAnsi="Times New Roman" w:cs="Times New Roman"/>
          <w:color w:val="3D3D3D"/>
          <w:sz w:val="28"/>
          <w:szCs w:val="28"/>
          <w:lang w:eastAsia="ru-RU"/>
        </w:rPr>
        <w:br/>
        <w:t xml:space="preserve">              </w:t>
      </w:r>
      <w:r w:rsidRPr="00EB6CF3">
        <w:rPr>
          <w:rFonts w:ascii="Times New Roman" w:eastAsia="Times New Roman" w:hAnsi="Times New Roman" w:cs="Times New Roman"/>
          <w:b/>
          <w:bCs/>
          <w:color w:val="3D3D3D"/>
          <w:sz w:val="28"/>
          <w:szCs w:val="28"/>
          <w:lang w:eastAsia="ru-RU"/>
        </w:rPr>
        <w:t>Решение:</w:t>
      </w:r>
    </w:p>
    <w:p w14:paraId="7A541A9C" w14:textId="77777777" w:rsidR="00EB6CF3" w:rsidRPr="00EB6CF3" w:rsidRDefault="00EB6CF3" w:rsidP="00EB6CF3">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1.     Работу школы по организации горячего питания школьников –признать удовлетворительной.</w:t>
      </w:r>
    </w:p>
    <w:p w14:paraId="078DDE31" w14:textId="77777777" w:rsidR="00EB6CF3" w:rsidRPr="00EB6CF3" w:rsidRDefault="00EB6CF3" w:rsidP="00EB6CF3">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2.      Членам бракеражной комиссии вести систематический контроль за работой школьного буфета и качеством приготовления блюд.</w:t>
      </w:r>
    </w:p>
    <w:p w14:paraId="6891B9AB" w14:textId="77777777" w:rsidR="00EB6CF3" w:rsidRPr="00EB6CF3" w:rsidRDefault="00EB6CF3" w:rsidP="00EB6CF3">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3. План работы бракеражной комиссии на 2022-2023 учебный год утвердить.</w:t>
      </w:r>
    </w:p>
    <w:p w14:paraId="65E17C5F" w14:textId="67886619" w:rsidR="00EB6CF3" w:rsidRPr="00EB6CF3" w:rsidRDefault="00EB6CF3" w:rsidP="00EB6CF3">
      <w:pPr>
        <w:shd w:val="clear" w:color="auto" w:fill="FFFFFF"/>
        <w:spacing w:after="150" w:line="240" w:lineRule="auto"/>
        <w:ind w:left="55"/>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Председатель комиссии:                  Хусаинова Г.А.</w:t>
      </w:r>
    </w:p>
    <w:p w14:paraId="166D40B3" w14:textId="1DD33B00" w:rsidR="00EB6CF3" w:rsidRPr="00EB6CF3" w:rsidRDefault="00EB6CF3" w:rsidP="00EB6CF3">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Секретарь:                   Хамитова А..</w:t>
      </w:r>
    </w:p>
    <w:p w14:paraId="048E1ACC" w14:textId="4B8B2F37" w:rsidR="006D7AC9" w:rsidRPr="00EB6CF3" w:rsidRDefault="006D7AC9" w:rsidP="00EB6CF3">
      <w:pPr>
        <w:shd w:val="clear" w:color="auto" w:fill="FFFFFF"/>
        <w:spacing w:after="150" w:line="240" w:lineRule="auto"/>
        <w:jc w:val="center"/>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lastRenderedPageBreak/>
        <w:t>Протокол № 2</w:t>
      </w:r>
    </w:p>
    <w:p w14:paraId="5AA6B2CA" w14:textId="359F1E02" w:rsidR="006D7AC9" w:rsidRPr="00EB6CF3" w:rsidRDefault="006D7AC9" w:rsidP="00EB6CF3">
      <w:pPr>
        <w:shd w:val="clear" w:color="auto" w:fill="FFFFFF"/>
        <w:spacing w:after="150" w:line="240" w:lineRule="auto"/>
        <w:jc w:val="center"/>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заседания </w:t>
      </w:r>
      <w:bookmarkStart w:id="0" w:name="YANDEX_9"/>
      <w:bookmarkStart w:id="1" w:name="YANDEX_10"/>
      <w:bookmarkEnd w:id="0"/>
      <w:bookmarkEnd w:id="1"/>
      <w:r w:rsidR="0062620E" w:rsidRPr="00EB6CF3">
        <w:rPr>
          <w:rFonts w:ascii="Times New Roman" w:eastAsia="Times New Roman" w:hAnsi="Times New Roman" w:cs="Times New Roman"/>
          <w:color w:val="3D3D3D"/>
          <w:sz w:val="28"/>
          <w:szCs w:val="28"/>
          <w:lang w:eastAsia="ru-RU"/>
        </w:rPr>
        <w:t>бракеражной </w:t>
      </w:r>
      <w:r w:rsidRPr="00EB6CF3">
        <w:rPr>
          <w:rFonts w:ascii="Times New Roman" w:eastAsia="Times New Roman" w:hAnsi="Times New Roman" w:cs="Times New Roman"/>
          <w:color w:val="3D3D3D"/>
          <w:sz w:val="28"/>
          <w:szCs w:val="28"/>
          <w:lang w:eastAsia="ru-RU"/>
        </w:rPr>
        <w:t>комиссии</w:t>
      </w:r>
    </w:p>
    <w:p w14:paraId="4825CF71" w14:textId="77777777" w:rsidR="006D7AC9" w:rsidRPr="00EB6CF3" w:rsidRDefault="0062620E" w:rsidP="006D7AC9">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от 15</w:t>
      </w:r>
      <w:r w:rsidR="006D7AC9" w:rsidRPr="00EB6CF3">
        <w:rPr>
          <w:rFonts w:ascii="Times New Roman" w:eastAsia="Times New Roman" w:hAnsi="Times New Roman" w:cs="Times New Roman"/>
          <w:color w:val="3D3D3D"/>
          <w:sz w:val="24"/>
          <w:szCs w:val="24"/>
          <w:lang w:eastAsia="ru-RU"/>
        </w:rPr>
        <w:t>.10.2022 года                                          </w:t>
      </w:r>
    </w:p>
    <w:p w14:paraId="6D93F6A4"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КГУ «Основной средней школы села Жалтырколь»</w:t>
      </w:r>
    </w:p>
    <w:p w14:paraId="6069F48D"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 </w:t>
      </w:r>
      <w:r w:rsidRPr="00EB6CF3">
        <w:rPr>
          <w:rFonts w:ascii="Times New Roman" w:eastAsia="Times New Roman" w:hAnsi="Times New Roman" w:cs="Times New Roman"/>
          <w:b/>
          <w:bCs/>
          <w:color w:val="3D3D3D"/>
          <w:sz w:val="24"/>
          <w:szCs w:val="24"/>
          <w:lang w:eastAsia="ru-RU"/>
        </w:rPr>
        <w:t>Повестка дня:</w:t>
      </w:r>
    </w:p>
    <w:p w14:paraId="5BD7B28B"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1.Соблюдение технологий приготовления пищи, норм закладки сырья.</w:t>
      </w:r>
    </w:p>
    <w:p w14:paraId="7CE958DB"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2.Проведения бракеража готовой пищи (снятия пробы), выполнение технических норм в приготовление блюд.</w:t>
      </w:r>
    </w:p>
    <w:p w14:paraId="1F02CC03"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3.Соблюдение норм СанПиНа при составлении меню-раскладки, в соответствии с цикличным меню. Качество питания учащихся.</w:t>
      </w:r>
    </w:p>
    <w:p w14:paraId="49594BB5"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4.Соблюдение требований к условиям и срокам хранения, и приёмкой продукции.</w:t>
      </w:r>
    </w:p>
    <w:p w14:paraId="01BA3693"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b/>
          <w:bCs/>
          <w:color w:val="3D3D3D"/>
          <w:sz w:val="24"/>
          <w:szCs w:val="24"/>
          <w:lang w:eastAsia="ru-RU"/>
        </w:rPr>
        <w:t>Ход заседания</w:t>
      </w:r>
    </w:p>
    <w:p w14:paraId="5FCC5461"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b/>
          <w:bCs/>
          <w:i/>
          <w:iCs/>
          <w:color w:val="3D3D3D"/>
          <w:sz w:val="24"/>
          <w:szCs w:val="24"/>
          <w:u w:val="single"/>
          <w:lang w:eastAsia="ru-RU"/>
        </w:rPr>
        <w:t>Слушали:</w:t>
      </w:r>
    </w:p>
    <w:p w14:paraId="3CCE092C"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Заместителя директора по ВР Смаилову С.А., ответственную за организацию горячего питания учащихся по КГУ «ОСШ села Жалтырколь», с информацией о соблюдений требований на всех стадиях процесса производства готовой продукции школьного буфета. Ежедневно проводится оценка качества приготовленных блюд, подлежащих реализации. По органолептическим показателям (внешний вид, вкус, запах, цвет, консистенция, жесткость, сочность, выход блюда, температура подачи блюда). Бракераж блюд проводится до начала отпуска каждой вновь приготовленной партии. Не</w:t>
      </w:r>
      <w:r w:rsidR="0062620E" w:rsidRPr="00EB6CF3">
        <w:rPr>
          <w:rFonts w:ascii="Times New Roman" w:eastAsia="Times New Roman" w:hAnsi="Times New Roman" w:cs="Times New Roman"/>
          <w:color w:val="3D3D3D"/>
          <w:sz w:val="24"/>
          <w:szCs w:val="24"/>
          <w:lang w:eastAsia="ru-RU"/>
        </w:rPr>
        <w:t xml:space="preserve"> </w:t>
      </w:r>
      <w:r w:rsidRPr="00EB6CF3">
        <w:rPr>
          <w:rFonts w:ascii="Times New Roman" w:eastAsia="Times New Roman" w:hAnsi="Times New Roman" w:cs="Times New Roman"/>
          <w:color w:val="3D3D3D"/>
          <w:sz w:val="24"/>
          <w:szCs w:val="24"/>
          <w:lang w:eastAsia="ru-RU"/>
        </w:rPr>
        <w:t>всегда присутствуют блюда из мясных изделий, выпечка. Повторение одних и тех же блюд или кулинарных изделий, промежуткам не менее чем 2 дня не встречаются. Готовая продукция, которая отпускается детям, соответствует норме. Продукты имеют свежий запах. На все товары есть сертификаты.</w:t>
      </w:r>
    </w:p>
    <w:p w14:paraId="4742B819"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 </w:t>
      </w:r>
      <w:r w:rsidRPr="00EB6CF3">
        <w:rPr>
          <w:rFonts w:ascii="Times New Roman" w:eastAsia="Times New Roman" w:hAnsi="Times New Roman" w:cs="Times New Roman"/>
          <w:b/>
          <w:bCs/>
          <w:i/>
          <w:iCs/>
          <w:color w:val="3D3D3D"/>
          <w:sz w:val="24"/>
          <w:szCs w:val="24"/>
          <w:u w:val="single"/>
          <w:lang w:eastAsia="ru-RU"/>
        </w:rPr>
        <w:t>Решение:</w:t>
      </w:r>
    </w:p>
    <w:p w14:paraId="659D6C20"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1.Продолжать проводить оценку качеству приготовленных блюд и кулинарных изделий.</w:t>
      </w:r>
    </w:p>
    <w:p w14:paraId="6349E7AE"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2.Проводить бракераж пищи до начала отпуска каждой вновь приготовленной партии.</w:t>
      </w:r>
    </w:p>
    <w:p w14:paraId="2549F92C"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3.Строго соблюдать требования СанПиНа при составлении меню.</w:t>
      </w:r>
    </w:p>
    <w:p w14:paraId="21E8C33C"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4.Продолжать строго контролировать соблюдение технологического процесса приготовление пищи, условий, сроки хранения и приёмки продукции.</w:t>
      </w:r>
    </w:p>
    <w:p w14:paraId="79969BC0"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 </w:t>
      </w:r>
      <w:r w:rsidRPr="00EB6CF3">
        <w:rPr>
          <w:rFonts w:ascii="Times New Roman" w:eastAsia="Times New Roman" w:hAnsi="Times New Roman" w:cs="Times New Roman"/>
          <w:b/>
          <w:bCs/>
          <w:i/>
          <w:iCs/>
          <w:color w:val="3D3D3D"/>
          <w:sz w:val="24"/>
          <w:szCs w:val="24"/>
          <w:u w:val="single"/>
          <w:lang w:eastAsia="ru-RU"/>
        </w:rPr>
        <w:t>Срок исполнения:</w:t>
      </w:r>
      <w:r w:rsidRPr="00EB6CF3">
        <w:rPr>
          <w:rFonts w:ascii="Times New Roman" w:eastAsia="Times New Roman" w:hAnsi="Times New Roman" w:cs="Times New Roman"/>
          <w:color w:val="3D3D3D"/>
          <w:sz w:val="24"/>
          <w:szCs w:val="24"/>
          <w:lang w:eastAsia="ru-RU"/>
        </w:rPr>
        <w:t> постоянно</w:t>
      </w:r>
    </w:p>
    <w:p w14:paraId="5B351F4F" w14:textId="77777777" w:rsid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w:t>
      </w:r>
    </w:p>
    <w:p w14:paraId="21E2157B" w14:textId="08EF30F0"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Председатель комиссии:                  Хусаинова Г.А.</w:t>
      </w:r>
    </w:p>
    <w:p w14:paraId="795EC58E" w14:textId="1FFEF56A"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Секретарь:                 Хамитова А.</w:t>
      </w:r>
    </w:p>
    <w:p w14:paraId="43CDC96E"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w:t>
      </w:r>
    </w:p>
    <w:p w14:paraId="48B549B7" w14:textId="77777777" w:rsidR="006D7AC9"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w:t>
      </w:r>
    </w:p>
    <w:p w14:paraId="59A4FD7E" w14:textId="77777777" w:rsidR="00EB6CF3" w:rsidRDefault="00EB6CF3" w:rsidP="006D7AC9">
      <w:pPr>
        <w:shd w:val="clear" w:color="auto" w:fill="FFFFFF"/>
        <w:spacing w:after="150" w:line="240" w:lineRule="auto"/>
        <w:rPr>
          <w:rFonts w:ascii="Times New Roman" w:eastAsia="Times New Roman" w:hAnsi="Times New Roman" w:cs="Times New Roman"/>
          <w:color w:val="3D3D3D"/>
          <w:sz w:val="28"/>
          <w:szCs w:val="28"/>
          <w:lang w:eastAsia="ru-RU"/>
        </w:rPr>
      </w:pPr>
    </w:p>
    <w:p w14:paraId="1F6AB097" w14:textId="77777777" w:rsidR="00EB6CF3" w:rsidRPr="00EB6CF3" w:rsidRDefault="00EB6CF3" w:rsidP="006D7AC9">
      <w:pPr>
        <w:shd w:val="clear" w:color="auto" w:fill="FFFFFF"/>
        <w:spacing w:after="150" w:line="240" w:lineRule="auto"/>
        <w:rPr>
          <w:rFonts w:ascii="Times New Roman" w:eastAsia="Times New Roman" w:hAnsi="Times New Roman" w:cs="Times New Roman"/>
          <w:color w:val="3D3D3D"/>
          <w:sz w:val="28"/>
          <w:szCs w:val="28"/>
          <w:lang w:eastAsia="ru-RU"/>
        </w:rPr>
      </w:pPr>
    </w:p>
    <w:p w14:paraId="19794C89"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lastRenderedPageBreak/>
        <w:t xml:space="preserve">                                   Протокол № 3</w:t>
      </w:r>
    </w:p>
    <w:p w14:paraId="5D79D166"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заседания бракеражной комиссии  </w:t>
      </w:r>
    </w:p>
    <w:p w14:paraId="256327A6"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от 15.11.2022года                                         </w:t>
      </w:r>
    </w:p>
    <w:p w14:paraId="67F4CCDD"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КГУ «Основная средняя школа села Жалтырколь»</w:t>
      </w:r>
    </w:p>
    <w:p w14:paraId="35643804"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Всего членов комиссии – 5                               Присутствовало - 5</w:t>
      </w:r>
    </w:p>
    <w:p w14:paraId="60C5C359"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w:t>
      </w:r>
      <w:r w:rsidRPr="00EB6CF3">
        <w:rPr>
          <w:rFonts w:ascii="Times New Roman" w:eastAsia="Times New Roman" w:hAnsi="Times New Roman" w:cs="Times New Roman"/>
          <w:b/>
          <w:bCs/>
          <w:color w:val="3D3D3D"/>
          <w:sz w:val="28"/>
          <w:szCs w:val="28"/>
          <w:lang w:eastAsia="ru-RU"/>
        </w:rPr>
        <w:t xml:space="preserve"> ПОВЕСТКА ДНЯ:</w:t>
      </w:r>
    </w:p>
    <w:p w14:paraId="1DE41BA1"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1.Результаты контроля за качеством продукции, реализуемой в школьном буфете.</w:t>
      </w:r>
    </w:p>
    <w:p w14:paraId="5304B159"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2.Соблюдение требований на всех стадиях процесса производства готовой продукции школьного буфета.</w:t>
      </w:r>
    </w:p>
    <w:p w14:paraId="76149692"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3.Санитарно-гигиенические условия хранения продуктов питания.</w:t>
      </w:r>
    </w:p>
    <w:p w14:paraId="0EE146D1"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w:t>
      </w:r>
      <w:r w:rsidRPr="00EB6CF3">
        <w:rPr>
          <w:rFonts w:ascii="Times New Roman" w:eastAsia="Times New Roman" w:hAnsi="Times New Roman" w:cs="Times New Roman"/>
          <w:b/>
          <w:bCs/>
          <w:color w:val="3D3D3D"/>
          <w:sz w:val="28"/>
          <w:szCs w:val="28"/>
          <w:lang w:eastAsia="ru-RU"/>
        </w:rPr>
        <w:t>ХОД ЗАСЕДАНИЯ:</w:t>
      </w:r>
    </w:p>
    <w:p w14:paraId="7366896D"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По -первому вопросу слушали Хусаинову Г.А., председателя бракеражной комиссии, с информацией о проведении бракеража готовой пищи (снятие пробы), выполнение технологических методов приготовления блюд. Она сообщила, что ежедневно проводится оценка качества приготовленных блюд, подлежащих реализации, по органолептическим показателям (внешний вид, цвет, запах, вкус, консистенция, жесткость, сочность, выход блюда, температура подачи блюд). Бракераж пищи проводится до начала отпуска каждой вновь приготовленной партии.</w:t>
      </w:r>
    </w:p>
    <w:p w14:paraId="3FB32211"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По- второму вопросу слушали Смаилову С.А.- заместителя директора по ВР, о соблюдении требований на всех стадиях процесса производства готовой продукции школьного буфета. Она сообщила, что технологическая закладка сырья, ведение технологического процесса (температура и время), последовательности процесса тепловой обработки соответствует нормам и требованиям.</w:t>
      </w:r>
    </w:p>
    <w:p w14:paraId="562ECF99"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Она сообщила, что санитарно-гигиенические требования к хранению продуктов питания в школьном буфете соблюдаются.</w:t>
      </w:r>
    </w:p>
    <w:p w14:paraId="5CDF1039"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b/>
          <w:bCs/>
          <w:color w:val="3D3D3D"/>
          <w:sz w:val="28"/>
          <w:szCs w:val="28"/>
          <w:lang w:eastAsia="ru-RU"/>
        </w:rPr>
        <w:t>Решение:</w:t>
      </w:r>
    </w:p>
    <w:p w14:paraId="747E4D45"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1.Членам бракеражной комиссии продолжать регулярно заносить оценку качества блюд в журнал бракеража готовой продукции.</w:t>
      </w:r>
    </w:p>
    <w:p w14:paraId="2C6745DB"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2 Санитарно-гигиенические условия хранения продуктов в буфете соответствуют требованиям.</w:t>
      </w:r>
    </w:p>
    <w:p w14:paraId="10EFAAB8"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w:t>
      </w:r>
    </w:p>
    <w:p w14:paraId="5575053F"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Председатель комиссии:                  Хусаинова Г.А.</w:t>
      </w:r>
    </w:p>
    <w:p w14:paraId="055728C4"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Секретарь:                                         Хамитова А.</w:t>
      </w:r>
    </w:p>
    <w:p w14:paraId="7BC3A9BC"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w:t>
      </w:r>
    </w:p>
    <w:p w14:paraId="4E2F09A0" w14:textId="7551B495"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lastRenderedPageBreak/>
        <w:t>                                    Протокол № 4</w:t>
      </w:r>
    </w:p>
    <w:p w14:paraId="7D911BCF"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заседания</w:t>
      </w:r>
      <w:r w:rsidR="0062620E" w:rsidRPr="00EB6CF3">
        <w:rPr>
          <w:rFonts w:ascii="Times New Roman" w:eastAsia="Times New Roman" w:hAnsi="Times New Roman" w:cs="Times New Roman"/>
          <w:color w:val="3D3D3D"/>
          <w:sz w:val="28"/>
          <w:szCs w:val="28"/>
          <w:lang w:eastAsia="ru-RU"/>
        </w:rPr>
        <w:t xml:space="preserve"> бракеражной </w:t>
      </w:r>
      <w:r w:rsidRPr="00EB6CF3">
        <w:rPr>
          <w:rFonts w:ascii="Times New Roman" w:eastAsia="Times New Roman" w:hAnsi="Times New Roman" w:cs="Times New Roman"/>
          <w:color w:val="3D3D3D"/>
          <w:sz w:val="28"/>
          <w:szCs w:val="28"/>
          <w:lang w:eastAsia="ru-RU"/>
        </w:rPr>
        <w:t>комиссии</w:t>
      </w:r>
    </w:p>
    <w:p w14:paraId="42E4C87D"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от 14.12.2022 года                                         </w:t>
      </w:r>
    </w:p>
    <w:p w14:paraId="5DEC39A7"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КГУ «Основной средней школы села Жалтырколь»</w:t>
      </w:r>
    </w:p>
    <w:p w14:paraId="4A6C9821"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Всего членов комиссии – 5                               Присутствовало – 5</w:t>
      </w:r>
    </w:p>
    <w:p w14:paraId="4315095F"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b/>
          <w:bCs/>
          <w:color w:val="3D3D3D"/>
          <w:sz w:val="28"/>
          <w:szCs w:val="28"/>
          <w:lang w:eastAsia="ru-RU"/>
        </w:rPr>
        <w:t>ПОВЕСТКА ДНЯ</w:t>
      </w:r>
    </w:p>
    <w:p w14:paraId="1915641F" w14:textId="77777777" w:rsidR="006D7AC9" w:rsidRPr="00EB6CF3" w:rsidRDefault="006D7AC9" w:rsidP="006D7AC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Результаты контроля за качеством продукции, реализуемой в школьном буфете.</w:t>
      </w:r>
    </w:p>
    <w:p w14:paraId="64AEAE3C" w14:textId="77777777" w:rsidR="006D7AC9" w:rsidRPr="00EB6CF3" w:rsidRDefault="006D7AC9" w:rsidP="006D7AC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Соответствие меню.</w:t>
      </w:r>
    </w:p>
    <w:p w14:paraId="1C5F1DBF" w14:textId="77777777" w:rsidR="006D7AC9" w:rsidRPr="00EB6CF3" w:rsidRDefault="006D7AC9" w:rsidP="006D7AC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Информация об отпуске готовых блюд</w:t>
      </w:r>
    </w:p>
    <w:p w14:paraId="0804FC16"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b/>
          <w:bCs/>
          <w:color w:val="3D3D3D"/>
          <w:sz w:val="28"/>
          <w:szCs w:val="28"/>
          <w:lang w:eastAsia="ru-RU"/>
        </w:rPr>
        <w:t>ХОД ЗАСЕДАНИЯ</w:t>
      </w:r>
    </w:p>
    <w:p w14:paraId="42478759"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1.   По -первому вопросу слушали Смаилову С.А.., заместителя директора по УВР, с информацией о проведении бракеража готовой пищи (снятие пробы), выполнение технологических методов приготовления блюд. Она сообщила, что повседневно проводится оценка качества приготовленных блюд, подлежащих реализации по органолептическим показателям (внешний вид, цвет, запах, вкус, консистенция, жесткость, сочность, выход блюда, температура подачи блюд).</w:t>
      </w:r>
    </w:p>
    <w:p w14:paraId="4D203361"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2. Меню выполнено полностью, оценка приготовления блюд хорошая, порции приготовленных блюд соответствуют весу, указанному в меню.</w:t>
      </w:r>
    </w:p>
    <w:p w14:paraId="675FE61B"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3. По третьему вопросу слушали Мажиеву А.С.., председателя родительского комитета с информацией об отпуске готовых блюд, в соответствии с раздаточной ведомостью, определения соответствия веса порционных блюд выходу блюда, указанному в меню-раскладке. При определении правильности веса штучных готовых кондитерских изделий взвешивались 5-10 порций каждого вида, а каш, гарниров и других </w:t>
      </w:r>
      <w:r w:rsidR="00D871A1" w:rsidRPr="00EB6CF3">
        <w:rPr>
          <w:rFonts w:ascii="Times New Roman" w:eastAsia="Times New Roman" w:hAnsi="Times New Roman" w:cs="Times New Roman"/>
          <w:color w:val="3D3D3D"/>
          <w:sz w:val="28"/>
          <w:szCs w:val="28"/>
          <w:lang w:eastAsia="ru-RU"/>
        </w:rPr>
        <w:t>не</w:t>
      </w:r>
      <w:r w:rsidRPr="00EB6CF3">
        <w:rPr>
          <w:rFonts w:ascii="Times New Roman" w:eastAsia="Times New Roman" w:hAnsi="Times New Roman" w:cs="Times New Roman"/>
          <w:color w:val="3D3D3D"/>
          <w:sz w:val="28"/>
          <w:szCs w:val="28"/>
          <w:lang w:eastAsia="ru-RU"/>
        </w:rPr>
        <w:t>штучных блюд и изделий - взвешивались порции, взятые при отпуске потребителю. Вес порционных блюд соответствует выходу блюд, указанному в меню-раскладке</w:t>
      </w:r>
    </w:p>
    <w:p w14:paraId="650B79CA"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w:t>
      </w:r>
      <w:r w:rsidRPr="00EB6CF3">
        <w:rPr>
          <w:rFonts w:ascii="Times New Roman" w:eastAsia="Times New Roman" w:hAnsi="Times New Roman" w:cs="Times New Roman"/>
          <w:b/>
          <w:bCs/>
          <w:color w:val="3D3D3D"/>
          <w:sz w:val="28"/>
          <w:szCs w:val="28"/>
          <w:lang w:eastAsia="ru-RU"/>
        </w:rPr>
        <w:t>Решение:</w:t>
      </w:r>
    </w:p>
    <w:p w14:paraId="044C2E60"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1.Выдачу готовой пищи следует проводить только после снятия пробы и записи в бракеражном журнале результатов оценки готовых блюд и разрешения их к выдаче;</w:t>
      </w:r>
    </w:p>
    <w:p w14:paraId="799BD33E"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w:t>
      </w:r>
    </w:p>
    <w:p w14:paraId="6A03DE78"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Председатель комиссии:                  Хусаинова Г.А.</w:t>
      </w:r>
    </w:p>
    <w:p w14:paraId="317A7FA1"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Секретарь:                                         Хамитова А.</w:t>
      </w:r>
    </w:p>
    <w:p w14:paraId="437F1BC1"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w:t>
      </w:r>
    </w:p>
    <w:p w14:paraId="09366188" w14:textId="6A32CE9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lastRenderedPageBreak/>
        <w:t> </w:t>
      </w:r>
      <w:r w:rsidR="0062620E" w:rsidRPr="00EB6CF3">
        <w:rPr>
          <w:rFonts w:ascii="Times New Roman" w:eastAsia="Times New Roman" w:hAnsi="Times New Roman" w:cs="Times New Roman"/>
          <w:color w:val="3D3D3D"/>
          <w:sz w:val="28"/>
          <w:szCs w:val="28"/>
          <w:lang w:eastAsia="ru-RU"/>
        </w:rPr>
        <w:t xml:space="preserve">                                      </w:t>
      </w:r>
      <w:r w:rsidRPr="00EB6CF3">
        <w:rPr>
          <w:rFonts w:ascii="Times New Roman" w:eastAsia="Times New Roman" w:hAnsi="Times New Roman" w:cs="Times New Roman"/>
          <w:color w:val="3D3D3D"/>
          <w:sz w:val="28"/>
          <w:szCs w:val="28"/>
          <w:lang w:eastAsia="ru-RU"/>
        </w:rPr>
        <w:t>Протокол № 5</w:t>
      </w:r>
    </w:p>
    <w:p w14:paraId="06484EBD" w14:textId="77777777" w:rsidR="006D7AC9" w:rsidRPr="00EB6CF3" w:rsidRDefault="0062620E"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заседания бракеражной </w:t>
      </w:r>
      <w:r w:rsidR="006D7AC9" w:rsidRPr="00EB6CF3">
        <w:rPr>
          <w:rFonts w:ascii="Times New Roman" w:eastAsia="Times New Roman" w:hAnsi="Times New Roman" w:cs="Times New Roman"/>
          <w:color w:val="3D3D3D"/>
          <w:sz w:val="28"/>
          <w:szCs w:val="28"/>
          <w:lang w:eastAsia="ru-RU"/>
        </w:rPr>
        <w:t>комиссии</w:t>
      </w:r>
    </w:p>
    <w:p w14:paraId="1F016235"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w:t>
      </w:r>
      <w:r w:rsidR="0062620E" w:rsidRPr="00EB6CF3">
        <w:rPr>
          <w:rFonts w:ascii="Times New Roman" w:eastAsia="Times New Roman" w:hAnsi="Times New Roman" w:cs="Times New Roman"/>
          <w:color w:val="3D3D3D"/>
          <w:sz w:val="28"/>
          <w:szCs w:val="28"/>
          <w:lang w:eastAsia="ru-RU"/>
        </w:rPr>
        <w:t xml:space="preserve">от </w:t>
      </w:r>
      <w:r w:rsidR="0069676D" w:rsidRPr="00EB6CF3">
        <w:rPr>
          <w:rFonts w:ascii="Times New Roman" w:eastAsia="Times New Roman" w:hAnsi="Times New Roman" w:cs="Times New Roman"/>
          <w:color w:val="3D3D3D"/>
          <w:sz w:val="28"/>
          <w:szCs w:val="28"/>
          <w:lang w:val="kk-KZ" w:eastAsia="ru-RU"/>
        </w:rPr>
        <w:t>22.02</w:t>
      </w:r>
      <w:r w:rsidRPr="00EB6CF3">
        <w:rPr>
          <w:rFonts w:ascii="Times New Roman" w:eastAsia="Times New Roman" w:hAnsi="Times New Roman" w:cs="Times New Roman"/>
          <w:color w:val="3D3D3D"/>
          <w:sz w:val="28"/>
          <w:szCs w:val="28"/>
          <w:lang w:eastAsia="ru-RU"/>
        </w:rPr>
        <w:t>.2023</w:t>
      </w:r>
      <w:r w:rsidR="00D753E4" w:rsidRPr="00EB6CF3">
        <w:rPr>
          <w:rFonts w:ascii="Times New Roman" w:eastAsia="Times New Roman" w:hAnsi="Times New Roman" w:cs="Times New Roman"/>
          <w:color w:val="3D3D3D"/>
          <w:sz w:val="28"/>
          <w:szCs w:val="28"/>
          <w:lang w:eastAsia="ru-RU"/>
        </w:rPr>
        <w:t>года        </w:t>
      </w:r>
      <w:r w:rsidRPr="00EB6CF3">
        <w:rPr>
          <w:rFonts w:ascii="Times New Roman" w:eastAsia="Times New Roman" w:hAnsi="Times New Roman" w:cs="Times New Roman"/>
          <w:color w:val="3D3D3D"/>
          <w:sz w:val="28"/>
          <w:szCs w:val="28"/>
          <w:lang w:eastAsia="ru-RU"/>
        </w:rPr>
        <w:t>КГУ «Основной средней школы села Жалтырколь»</w:t>
      </w:r>
    </w:p>
    <w:p w14:paraId="132151EA"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Всего членов комиссии – 5                               Присутствовало - 5</w:t>
      </w:r>
    </w:p>
    <w:p w14:paraId="00503C81"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w:t>
      </w:r>
      <w:r w:rsidRPr="00EB6CF3">
        <w:rPr>
          <w:rFonts w:ascii="Times New Roman" w:eastAsia="Times New Roman" w:hAnsi="Times New Roman" w:cs="Times New Roman"/>
          <w:b/>
          <w:bCs/>
          <w:color w:val="3D3D3D"/>
          <w:sz w:val="28"/>
          <w:szCs w:val="28"/>
          <w:lang w:eastAsia="ru-RU"/>
        </w:rPr>
        <w:t xml:space="preserve"> ПОВЕСТКА ДНЯ</w:t>
      </w:r>
    </w:p>
    <w:p w14:paraId="212DC0B6"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1.Соблюдение технологий приготовления пищи, норм закладки сырья.</w:t>
      </w:r>
    </w:p>
    <w:p w14:paraId="7346C129"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2.Проведения бракеража готовой пищи (снятия пробы), выполнение технических норм в приготовление блюд.</w:t>
      </w:r>
    </w:p>
    <w:p w14:paraId="7C6D2F36"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3.Соблюдение норм СанПиНа при составлении меню-раскладки, в соответствии с цикличным меню. Качество питания учащихся.</w:t>
      </w:r>
    </w:p>
    <w:p w14:paraId="03B92B6C"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w:t>
      </w:r>
      <w:r w:rsidRPr="00EB6CF3">
        <w:rPr>
          <w:rFonts w:ascii="Times New Roman" w:eastAsia="Times New Roman" w:hAnsi="Times New Roman" w:cs="Times New Roman"/>
          <w:b/>
          <w:bCs/>
          <w:color w:val="3D3D3D"/>
          <w:sz w:val="28"/>
          <w:szCs w:val="28"/>
          <w:lang w:eastAsia="ru-RU"/>
        </w:rPr>
        <w:t>Ход заседания</w:t>
      </w:r>
    </w:p>
    <w:p w14:paraId="71C38B00" w14:textId="77777777" w:rsidR="006D7AC9" w:rsidRPr="00EB6CF3" w:rsidRDefault="00D753E4"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b/>
          <w:bCs/>
          <w:i/>
          <w:iCs/>
          <w:color w:val="3D3D3D"/>
          <w:sz w:val="28"/>
          <w:szCs w:val="28"/>
          <w:u w:val="single"/>
          <w:lang w:eastAsia="ru-RU"/>
        </w:rPr>
        <w:t xml:space="preserve">Слушали: </w:t>
      </w:r>
      <w:r w:rsidR="006D7AC9" w:rsidRPr="00EB6CF3">
        <w:rPr>
          <w:rFonts w:ascii="Times New Roman" w:eastAsia="Times New Roman" w:hAnsi="Times New Roman" w:cs="Times New Roman"/>
          <w:color w:val="3D3D3D"/>
          <w:sz w:val="28"/>
          <w:szCs w:val="28"/>
          <w:lang w:eastAsia="ru-RU"/>
        </w:rPr>
        <w:t>Заместителя директора по ВР ответственную за организацию горячего п</w:t>
      </w:r>
      <w:r w:rsidR="0062620E" w:rsidRPr="00EB6CF3">
        <w:rPr>
          <w:rFonts w:ascii="Times New Roman" w:eastAsia="Times New Roman" w:hAnsi="Times New Roman" w:cs="Times New Roman"/>
          <w:color w:val="3D3D3D"/>
          <w:sz w:val="28"/>
          <w:szCs w:val="28"/>
          <w:lang w:eastAsia="ru-RU"/>
        </w:rPr>
        <w:t>итания учащихся по КГУ «Основной средняя школа села Жалтырколь»</w:t>
      </w:r>
      <w:r w:rsidR="00D871A1" w:rsidRPr="00EB6CF3">
        <w:rPr>
          <w:rFonts w:ascii="Times New Roman" w:eastAsia="Times New Roman" w:hAnsi="Times New Roman" w:cs="Times New Roman"/>
          <w:color w:val="3D3D3D"/>
          <w:sz w:val="28"/>
          <w:szCs w:val="28"/>
          <w:lang w:eastAsia="ru-RU"/>
        </w:rPr>
        <w:t xml:space="preserve">, с информацией </w:t>
      </w:r>
      <w:r w:rsidR="006D7AC9" w:rsidRPr="00EB6CF3">
        <w:rPr>
          <w:rFonts w:ascii="Times New Roman" w:eastAsia="Times New Roman" w:hAnsi="Times New Roman" w:cs="Times New Roman"/>
          <w:color w:val="3D3D3D"/>
          <w:sz w:val="28"/>
          <w:szCs w:val="28"/>
          <w:lang w:eastAsia="ru-RU"/>
        </w:rPr>
        <w:t>соблюдений требований на всех стадиях процесса производства готовой продукции школьной столовой. Ежедневно проводится оценка качества приготовленных блюд, подлежащих реализации. По органолептическим показателям (внешний вид, вкус, запах, цвет, консистенция, жесткость, сочность, выход блюда, температура подачи блюда). Бракераж блюд проводится до начала о</w:t>
      </w:r>
      <w:r w:rsidR="00D871A1" w:rsidRPr="00EB6CF3">
        <w:rPr>
          <w:rFonts w:ascii="Times New Roman" w:eastAsia="Times New Roman" w:hAnsi="Times New Roman" w:cs="Times New Roman"/>
          <w:color w:val="3D3D3D"/>
          <w:sz w:val="28"/>
          <w:szCs w:val="28"/>
          <w:lang w:eastAsia="ru-RU"/>
        </w:rPr>
        <w:t>тпуска каждой вновь приготовлённ</w:t>
      </w:r>
      <w:r w:rsidR="006D7AC9" w:rsidRPr="00EB6CF3">
        <w:rPr>
          <w:rFonts w:ascii="Times New Roman" w:eastAsia="Times New Roman" w:hAnsi="Times New Roman" w:cs="Times New Roman"/>
          <w:color w:val="3D3D3D"/>
          <w:sz w:val="28"/>
          <w:szCs w:val="28"/>
          <w:lang w:eastAsia="ru-RU"/>
        </w:rPr>
        <w:t>ой партии. Ежедневно присутствуют блюда из мясных изделий. Повторение одних и тех же блюд или кулинарных изделий, промежуткам не менее чем 2 дня не встречаются. Готовая продукция, которая отпускается детям, соответствует норме. Продукты имеют свежий запах.</w:t>
      </w:r>
      <w:r w:rsidR="0069676D" w:rsidRPr="00EB6CF3">
        <w:rPr>
          <w:rFonts w:ascii="Times New Roman" w:eastAsia="Times New Roman" w:hAnsi="Times New Roman" w:cs="Times New Roman"/>
          <w:color w:val="3D3D3D"/>
          <w:sz w:val="28"/>
          <w:szCs w:val="28"/>
          <w:lang w:eastAsia="ru-RU"/>
        </w:rPr>
        <w:t xml:space="preserve"> </w:t>
      </w:r>
    </w:p>
    <w:p w14:paraId="75B864C0"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val="kk-KZ" w:eastAsia="ru-RU"/>
        </w:rPr>
      </w:pPr>
      <w:r w:rsidRPr="00EB6CF3">
        <w:rPr>
          <w:rFonts w:ascii="Times New Roman" w:eastAsia="Times New Roman" w:hAnsi="Times New Roman" w:cs="Times New Roman"/>
          <w:color w:val="3D3D3D"/>
          <w:sz w:val="28"/>
          <w:szCs w:val="28"/>
          <w:lang w:eastAsia="ru-RU"/>
        </w:rPr>
        <w:t>   2. Меню выполнено полностью, оценка приготовления блюд хорошая, порции приготовленных блюд соответствуют весу, указанному в меню</w:t>
      </w:r>
      <w:r w:rsidR="0069676D" w:rsidRPr="00EB6CF3">
        <w:rPr>
          <w:rFonts w:ascii="Times New Roman" w:eastAsia="Times New Roman" w:hAnsi="Times New Roman" w:cs="Times New Roman"/>
          <w:color w:val="3D3D3D"/>
          <w:sz w:val="28"/>
          <w:szCs w:val="28"/>
          <w:lang w:val="kk-KZ" w:eastAsia="ru-RU"/>
        </w:rPr>
        <w:t>.</w:t>
      </w:r>
    </w:p>
    <w:p w14:paraId="3DFE0D5D" w14:textId="77777777" w:rsidR="0069676D" w:rsidRPr="00EB6CF3" w:rsidRDefault="00D753E4" w:rsidP="00D753E4">
      <w:pPr>
        <w:shd w:val="clear" w:color="auto" w:fill="FFFFFF"/>
        <w:spacing w:after="150" w:line="240" w:lineRule="auto"/>
        <w:rPr>
          <w:rFonts w:ascii="Times New Roman" w:eastAsia="Times New Roman" w:hAnsi="Times New Roman" w:cs="Times New Roman"/>
          <w:color w:val="3D3D3D"/>
          <w:sz w:val="28"/>
          <w:szCs w:val="28"/>
          <w:lang w:val="kk-KZ" w:eastAsia="ru-RU"/>
        </w:rPr>
      </w:pPr>
      <w:r w:rsidRPr="00EB6CF3">
        <w:rPr>
          <w:rFonts w:ascii="Times New Roman" w:eastAsia="Times New Roman" w:hAnsi="Times New Roman" w:cs="Times New Roman"/>
          <w:color w:val="3D3D3D"/>
          <w:sz w:val="28"/>
          <w:szCs w:val="28"/>
          <w:lang w:val="kk-KZ" w:eastAsia="ru-RU"/>
        </w:rPr>
        <w:t>3.</w:t>
      </w:r>
      <w:r w:rsidR="0069676D" w:rsidRPr="00EB6CF3">
        <w:rPr>
          <w:rFonts w:ascii="Times New Roman" w:eastAsia="Times New Roman" w:hAnsi="Times New Roman" w:cs="Times New Roman"/>
          <w:color w:val="3D3D3D"/>
          <w:sz w:val="28"/>
          <w:szCs w:val="28"/>
          <w:lang w:val="kk-KZ" w:eastAsia="ru-RU"/>
        </w:rPr>
        <w:t xml:space="preserve">Количество посуды в достаточном количестве для учащихся 1-ых классов (32уч-ся) и для  бесплатного питания по всеобучу  </w:t>
      </w:r>
      <w:r w:rsidRPr="00EB6CF3">
        <w:rPr>
          <w:rFonts w:ascii="Times New Roman" w:eastAsia="Times New Roman" w:hAnsi="Times New Roman" w:cs="Times New Roman"/>
          <w:color w:val="3D3D3D"/>
          <w:sz w:val="28"/>
          <w:szCs w:val="28"/>
          <w:lang w:val="kk-KZ" w:eastAsia="ru-RU"/>
        </w:rPr>
        <w:t>(37 уч-ся)</w:t>
      </w:r>
    </w:p>
    <w:p w14:paraId="56538D1D" w14:textId="77777777" w:rsidR="00D753E4" w:rsidRPr="00EB6CF3" w:rsidRDefault="00D753E4" w:rsidP="00D753E4">
      <w:pPr>
        <w:shd w:val="clear" w:color="auto" w:fill="FFFFFF"/>
        <w:spacing w:after="150" w:line="240" w:lineRule="auto"/>
        <w:rPr>
          <w:rFonts w:ascii="Times New Roman" w:eastAsia="Times New Roman" w:hAnsi="Times New Roman" w:cs="Times New Roman"/>
          <w:color w:val="3D3D3D"/>
          <w:sz w:val="28"/>
          <w:szCs w:val="28"/>
          <w:lang w:val="kk-KZ" w:eastAsia="ru-RU"/>
        </w:rPr>
      </w:pPr>
      <w:r w:rsidRPr="00EB6CF3">
        <w:rPr>
          <w:rFonts w:ascii="Times New Roman" w:eastAsia="Times New Roman" w:hAnsi="Times New Roman" w:cs="Times New Roman"/>
          <w:color w:val="3D3D3D"/>
          <w:sz w:val="28"/>
          <w:szCs w:val="28"/>
          <w:lang w:val="kk-KZ" w:eastAsia="ru-RU"/>
        </w:rPr>
        <w:t xml:space="preserve">4.Не хватает  стульев для учащихся (всего 23 стула), а также нужны столы (всего 5 столов). </w:t>
      </w:r>
    </w:p>
    <w:p w14:paraId="5E5973B1"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w:t>
      </w:r>
      <w:r w:rsidRPr="00EB6CF3">
        <w:rPr>
          <w:rFonts w:ascii="Times New Roman" w:eastAsia="Times New Roman" w:hAnsi="Times New Roman" w:cs="Times New Roman"/>
          <w:b/>
          <w:bCs/>
          <w:i/>
          <w:iCs/>
          <w:color w:val="3D3D3D"/>
          <w:sz w:val="28"/>
          <w:szCs w:val="28"/>
          <w:u w:val="single"/>
          <w:lang w:eastAsia="ru-RU"/>
        </w:rPr>
        <w:t>Решение:</w:t>
      </w:r>
    </w:p>
    <w:p w14:paraId="28B82532"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1.Продолжать проводить оценку качеству приготовленных блюд и кулинарных изделий.</w:t>
      </w:r>
    </w:p>
    <w:p w14:paraId="3B77A51D"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2.Проводить бракераж пищи до начала отпуска каждой вновь приготовленной партии.</w:t>
      </w:r>
    </w:p>
    <w:p w14:paraId="78061AFB" w14:textId="77777777"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3.Строго соблюдать требования СанПиНа при составлении меню.</w:t>
      </w:r>
    </w:p>
    <w:p w14:paraId="2095DFA6" w14:textId="3A2C6AB3" w:rsidR="006D7AC9" w:rsidRPr="00EB6CF3" w:rsidRDefault="006D7AC9"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Председатель комиссии</w:t>
      </w:r>
      <w:r w:rsidR="00D753E4" w:rsidRPr="00EB6CF3">
        <w:rPr>
          <w:rFonts w:ascii="Times New Roman" w:eastAsia="Times New Roman" w:hAnsi="Times New Roman" w:cs="Times New Roman"/>
          <w:color w:val="3D3D3D"/>
          <w:sz w:val="28"/>
          <w:szCs w:val="28"/>
          <w:lang w:eastAsia="ru-RU"/>
        </w:rPr>
        <w:t>:   </w:t>
      </w:r>
      <w:r w:rsidRPr="00EB6CF3">
        <w:rPr>
          <w:rFonts w:ascii="Times New Roman" w:eastAsia="Times New Roman" w:hAnsi="Times New Roman" w:cs="Times New Roman"/>
          <w:color w:val="3D3D3D"/>
          <w:sz w:val="28"/>
          <w:szCs w:val="28"/>
          <w:lang w:eastAsia="ru-RU"/>
        </w:rPr>
        <w:t>              Хусаинова Г.А.</w:t>
      </w:r>
    </w:p>
    <w:p w14:paraId="30B19582" w14:textId="77777777" w:rsidR="006D7AC9" w:rsidRPr="00EB6CF3" w:rsidRDefault="00D753E4" w:rsidP="006D7AC9">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Секретарь:  </w:t>
      </w:r>
      <w:r w:rsidR="006D7AC9" w:rsidRPr="00EB6CF3">
        <w:rPr>
          <w:rFonts w:ascii="Times New Roman" w:eastAsia="Times New Roman" w:hAnsi="Times New Roman" w:cs="Times New Roman"/>
          <w:color w:val="3D3D3D"/>
          <w:sz w:val="28"/>
          <w:szCs w:val="28"/>
          <w:lang w:eastAsia="ru-RU"/>
        </w:rPr>
        <w:t>                                      Хамитова А.</w:t>
      </w:r>
    </w:p>
    <w:p w14:paraId="42208FC4" w14:textId="65E552FD" w:rsidR="006B5082" w:rsidRPr="00EB6CF3" w:rsidRDefault="006B5082" w:rsidP="006B5082">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lastRenderedPageBreak/>
        <w:t xml:space="preserve">                              Протокол № </w:t>
      </w:r>
      <w:r w:rsidR="00EB6CF3">
        <w:rPr>
          <w:rFonts w:ascii="Times New Roman" w:eastAsia="Times New Roman" w:hAnsi="Times New Roman" w:cs="Times New Roman"/>
          <w:color w:val="3D3D3D"/>
          <w:sz w:val="28"/>
          <w:szCs w:val="28"/>
          <w:lang w:eastAsia="ru-RU"/>
        </w:rPr>
        <w:t>6</w:t>
      </w:r>
    </w:p>
    <w:p w14:paraId="76381A0E" w14:textId="77777777" w:rsidR="006B5082" w:rsidRPr="00EB6CF3" w:rsidRDefault="006B5082" w:rsidP="006B5082">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заседания бракеражной комиссии за качеством питания</w:t>
      </w:r>
    </w:p>
    <w:p w14:paraId="614C92B4" w14:textId="77777777" w:rsidR="006B5082" w:rsidRPr="00EB6CF3" w:rsidRDefault="006B5082" w:rsidP="006B5082">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КГУ «Основная средняя школа села Жалтырколь» от 14.03.2023.</w:t>
      </w:r>
    </w:p>
    <w:p w14:paraId="51A4FAE7" w14:textId="77777777" w:rsidR="006B5082" w:rsidRPr="00EB6CF3" w:rsidRDefault="006B5082" w:rsidP="006B5082">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Присутствовали:</w:t>
      </w:r>
    </w:p>
    <w:p w14:paraId="413A3EE5" w14:textId="77777777" w:rsidR="006B5082" w:rsidRPr="00EB6CF3" w:rsidRDefault="006B5082" w:rsidP="00EB6CF3">
      <w:pPr>
        <w:pStyle w:val="a6"/>
        <w:rPr>
          <w:rFonts w:ascii="Times New Roman" w:hAnsi="Times New Roman" w:cs="Times New Roman"/>
          <w:sz w:val="28"/>
          <w:szCs w:val="28"/>
          <w:lang w:eastAsia="ru-RU"/>
        </w:rPr>
      </w:pPr>
      <w:r w:rsidRPr="00EB6CF3">
        <w:rPr>
          <w:rFonts w:ascii="Times New Roman" w:hAnsi="Times New Roman" w:cs="Times New Roman"/>
          <w:sz w:val="28"/>
          <w:szCs w:val="28"/>
          <w:lang w:eastAsia="ru-RU"/>
        </w:rPr>
        <w:t>Хусаинова Г.А.- директор школы</w:t>
      </w:r>
    </w:p>
    <w:p w14:paraId="728B9BE6" w14:textId="77777777" w:rsidR="006B5082" w:rsidRPr="00EB6CF3" w:rsidRDefault="006B5082" w:rsidP="00EB6CF3">
      <w:pPr>
        <w:pStyle w:val="a6"/>
        <w:rPr>
          <w:rFonts w:ascii="Times New Roman" w:hAnsi="Times New Roman" w:cs="Times New Roman"/>
          <w:sz w:val="28"/>
          <w:szCs w:val="28"/>
          <w:lang w:eastAsia="ru-RU"/>
        </w:rPr>
      </w:pPr>
      <w:r w:rsidRPr="00EB6CF3">
        <w:rPr>
          <w:rFonts w:ascii="Times New Roman" w:hAnsi="Times New Roman" w:cs="Times New Roman"/>
          <w:sz w:val="28"/>
          <w:szCs w:val="28"/>
          <w:lang w:eastAsia="ru-RU"/>
        </w:rPr>
        <w:t>Смаилова С.а.-зам.директора по ВР</w:t>
      </w:r>
    </w:p>
    <w:p w14:paraId="70E8B60C" w14:textId="77777777" w:rsidR="006B5082" w:rsidRPr="00EB6CF3" w:rsidRDefault="006B5082" w:rsidP="00EB6CF3">
      <w:pPr>
        <w:pStyle w:val="a6"/>
        <w:rPr>
          <w:rFonts w:ascii="Times New Roman" w:hAnsi="Times New Roman" w:cs="Times New Roman"/>
          <w:sz w:val="28"/>
          <w:szCs w:val="28"/>
          <w:lang w:eastAsia="ru-RU"/>
        </w:rPr>
      </w:pPr>
      <w:r w:rsidRPr="00EB6CF3">
        <w:rPr>
          <w:rFonts w:ascii="Times New Roman" w:hAnsi="Times New Roman" w:cs="Times New Roman"/>
          <w:sz w:val="28"/>
          <w:szCs w:val="28"/>
          <w:lang w:eastAsia="ru-RU"/>
        </w:rPr>
        <w:t xml:space="preserve">Хамитова А.- </w:t>
      </w:r>
      <w:r w:rsidR="00847CEA" w:rsidRPr="00EB6CF3">
        <w:rPr>
          <w:rFonts w:ascii="Times New Roman" w:hAnsi="Times New Roman" w:cs="Times New Roman"/>
          <w:sz w:val="28"/>
          <w:szCs w:val="28"/>
          <w:lang w:eastAsia="ru-RU"/>
        </w:rPr>
        <w:t xml:space="preserve"> родительский комитет</w:t>
      </w:r>
    </w:p>
    <w:p w14:paraId="2A9CCEFD" w14:textId="77777777" w:rsidR="006B5082" w:rsidRPr="00EB6CF3" w:rsidRDefault="006B5082" w:rsidP="00EB6CF3">
      <w:pPr>
        <w:pStyle w:val="a6"/>
        <w:rPr>
          <w:rFonts w:ascii="Times New Roman" w:hAnsi="Times New Roman" w:cs="Times New Roman"/>
          <w:sz w:val="28"/>
          <w:szCs w:val="28"/>
          <w:lang w:eastAsia="ru-RU"/>
        </w:rPr>
      </w:pPr>
      <w:r w:rsidRPr="00EB6CF3">
        <w:rPr>
          <w:rFonts w:ascii="Times New Roman" w:hAnsi="Times New Roman" w:cs="Times New Roman"/>
          <w:sz w:val="28"/>
          <w:szCs w:val="28"/>
          <w:lang w:eastAsia="ru-RU"/>
        </w:rPr>
        <w:t>Аманжолова М.</w:t>
      </w:r>
      <w:r w:rsidR="00847CEA" w:rsidRPr="00EB6CF3">
        <w:rPr>
          <w:rFonts w:ascii="Times New Roman" w:hAnsi="Times New Roman" w:cs="Times New Roman"/>
          <w:sz w:val="28"/>
          <w:szCs w:val="28"/>
          <w:lang w:eastAsia="ru-RU"/>
        </w:rPr>
        <w:t>- член родительской общественности</w:t>
      </w:r>
    </w:p>
    <w:p w14:paraId="5CBD97A6" w14:textId="77777777" w:rsidR="0001058F" w:rsidRPr="00EB6CF3" w:rsidRDefault="0001058F" w:rsidP="00EB6CF3">
      <w:pPr>
        <w:pStyle w:val="a6"/>
        <w:rPr>
          <w:rFonts w:ascii="Times New Roman" w:hAnsi="Times New Roman" w:cs="Times New Roman"/>
          <w:sz w:val="28"/>
          <w:szCs w:val="28"/>
          <w:lang w:eastAsia="ru-RU"/>
        </w:rPr>
      </w:pPr>
      <w:r w:rsidRPr="00EB6CF3">
        <w:rPr>
          <w:rFonts w:ascii="Times New Roman" w:hAnsi="Times New Roman" w:cs="Times New Roman"/>
          <w:sz w:val="28"/>
          <w:szCs w:val="28"/>
          <w:lang w:eastAsia="ru-RU"/>
        </w:rPr>
        <w:t>Павленко Л.Н. - медработник</w:t>
      </w:r>
    </w:p>
    <w:p w14:paraId="706FB00A" w14:textId="77777777" w:rsidR="006B5082" w:rsidRPr="00EB6CF3" w:rsidRDefault="006B5082" w:rsidP="006B5082">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Повестка дня:</w:t>
      </w:r>
    </w:p>
    <w:p w14:paraId="07C16FB0" w14:textId="77777777" w:rsidR="006B5082" w:rsidRPr="00EB6CF3" w:rsidRDefault="006B5082" w:rsidP="00EB6CF3">
      <w:pPr>
        <w:pStyle w:val="a3"/>
        <w:numPr>
          <w:ilvl w:val="0"/>
          <w:numId w:val="3"/>
        </w:numPr>
        <w:shd w:val="clear" w:color="auto" w:fill="FFFFFF"/>
        <w:spacing w:after="150" w:line="240" w:lineRule="auto"/>
        <w:ind w:left="0" w:firstLine="0"/>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Результаты проверки вкусовых качеств приготовления блюд, проверка санитарно-гигиенического пищеблока. 13.04.2023.</w:t>
      </w:r>
    </w:p>
    <w:p w14:paraId="22E676C0" w14:textId="77777777" w:rsidR="006B5082" w:rsidRPr="00EB6CF3" w:rsidRDefault="006B5082" w:rsidP="00EB6CF3">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Ход заседания:</w:t>
      </w:r>
    </w:p>
    <w:p w14:paraId="7E6665FC" w14:textId="77777777" w:rsidR="006B5082" w:rsidRPr="00EB6CF3" w:rsidRDefault="006B5082" w:rsidP="00EB6CF3">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Слушали:</w:t>
      </w:r>
    </w:p>
    <w:p w14:paraId="350A57F3" w14:textId="412E1FD9" w:rsidR="006B5082" w:rsidRPr="00EB6CF3" w:rsidRDefault="006B5082" w:rsidP="00EB6CF3">
      <w:pPr>
        <w:pStyle w:val="a3"/>
        <w:shd w:val="clear" w:color="auto" w:fill="FFFFFF"/>
        <w:spacing w:after="150" w:line="240" w:lineRule="auto"/>
        <w:ind w:left="0"/>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По – первому вопросу слушали Смаилову С.А..,зам.директора по ВР, с результатами проверки буфета, ознакомив членов комиссии с актом проверки:</w:t>
      </w:r>
      <w:r w:rsidR="0001058F" w:rsidRPr="00EB6CF3">
        <w:rPr>
          <w:rFonts w:ascii="Times New Roman" w:eastAsia="Times New Roman" w:hAnsi="Times New Roman" w:cs="Times New Roman"/>
          <w:color w:val="3D3D3D"/>
          <w:sz w:val="28"/>
          <w:szCs w:val="28"/>
          <w:lang w:eastAsia="ru-RU"/>
        </w:rPr>
        <w:t xml:space="preserve">           </w:t>
      </w:r>
      <w:r w:rsidRPr="00EB6CF3">
        <w:rPr>
          <w:rFonts w:ascii="Times New Roman" w:eastAsia="Times New Roman" w:hAnsi="Times New Roman" w:cs="Times New Roman"/>
          <w:color w:val="3D3D3D"/>
          <w:sz w:val="28"/>
          <w:szCs w:val="28"/>
          <w:lang w:eastAsia="ru-RU"/>
        </w:rPr>
        <w:t>- граммовка соблюдена</w:t>
      </w:r>
      <w:r w:rsidR="0001058F" w:rsidRPr="00EB6CF3">
        <w:rPr>
          <w:rFonts w:ascii="Times New Roman" w:eastAsia="Times New Roman" w:hAnsi="Times New Roman" w:cs="Times New Roman"/>
          <w:color w:val="3D3D3D"/>
          <w:sz w:val="28"/>
          <w:szCs w:val="28"/>
          <w:lang w:eastAsia="ru-RU"/>
        </w:rPr>
        <w:t>;</w:t>
      </w:r>
    </w:p>
    <w:p w14:paraId="68DCD78C" w14:textId="77777777" w:rsidR="0001058F" w:rsidRPr="00EB6CF3" w:rsidRDefault="0001058F" w:rsidP="00EB6CF3">
      <w:pPr>
        <w:pStyle w:val="a3"/>
        <w:shd w:val="clear" w:color="auto" w:fill="FFFFFF"/>
        <w:spacing w:after="150" w:line="240" w:lineRule="auto"/>
        <w:ind w:left="0"/>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меню соответствует перспективному;</w:t>
      </w:r>
    </w:p>
    <w:p w14:paraId="7B4600A1" w14:textId="77777777" w:rsidR="0001058F" w:rsidRPr="00EB6CF3" w:rsidRDefault="0001058F" w:rsidP="00EB6CF3">
      <w:pPr>
        <w:pStyle w:val="a3"/>
        <w:shd w:val="clear" w:color="auto" w:fill="FFFFFF"/>
        <w:spacing w:after="150" w:line="240" w:lineRule="auto"/>
        <w:ind w:left="0"/>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санитарно- гигиенического состояния пищеблока удовлетворительные;</w:t>
      </w:r>
    </w:p>
    <w:p w14:paraId="47931A79" w14:textId="77777777" w:rsidR="0001058F" w:rsidRPr="00EB6CF3" w:rsidRDefault="0001058F" w:rsidP="00EB6CF3">
      <w:pPr>
        <w:pStyle w:val="a3"/>
        <w:shd w:val="clear" w:color="auto" w:fill="FFFFFF"/>
        <w:spacing w:after="150" w:line="240" w:lineRule="auto"/>
        <w:ind w:left="0"/>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-санитарно- гигиенические требования к хранению продуктов питания в школьном буфете соблюдаются.</w:t>
      </w:r>
    </w:p>
    <w:p w14:paraId="716B62B4" w14:textId="77777777" w:rsidR="0001058F" w:rsidRPr="00EB6CF3" w:rsidRDefault="0001058F" w:rsidP="00EB6CF3">
      <w:pPr>
        <w:pStyle w:val="a3"/>
        <w:shd w:val="clear" w:color="auto" w:fill="FFFFFF"/>
        <w:spacing w:after="150" w:line="240" w:lineRule="auto"/>
        <w:ind w:left="0"/>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По –второму вопросу слушали Павленкр Л.Н. медработника, о соблюдении требований на всех стадиях производства готовой продукции школьного буфета. Она сообщила, что технологическая закладка сырья, ведение технологического процесса (температура и время), последовательности процесса тепловой обработки соответствует нормам и требованиям.</w:t>
      </w:r>
    </w:p>
    <w:p w14:paraId="3FB68FEC" w14:textId="77777777" w:rsidR="0001058F" w:rsidRPr="00EB6CF3" w:rsidRDefault="0001058F" w:rsidP="00EB6CF3">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Решение:</w:t>
      </w:r>
    </w:p>
    <w:p w14:paraId="59BC2660" w14:textId="77777777" w:rsidR="0001058F" w:rsidRPr="00EB6CF3" w:rsidRDefault="0001058F" w:rsidP="00EB6CF3">
      <w:pPr>
        <w:pStyle w:val="a3"/>
        <w:numPr>
          <w:ilvl w:val="0"/>
          <w:numId w:val="4"/>
        </w:numPr>
        <w:shd w:val="clear" w:color="auto" w:fill="FFFFFF"/>
        <w:spacing w:after="150" w:line="240" w:lineRule="auto"/>
        <w:ind w:left="0" w:firstLine="0"/>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Признать санитарно – гигиеническое состояние пищеблока </w:t>
      </w:r>
      <w:r w:rsidR="00847CEA" w:rsidRPr="00EB6CF3">
        <w:rPr>
          <w:rFonts w:ascii="Times New Roman" w:eastAsia="Times New Roman" w:hAnsi="Times New Roman" w:cs="Times New Roman"/>
          <w:color w:val="3D3D3D"/>
          <w:sz w:val="28"/>
          <w:szCs w:val="28"/>
          <w:lang w:eastAsia="ru-RU"/>
        </w:rPr>
        <w:t>в целом удовлетворительным, рацион питания не соотвествует заявленному меню, отсутствуют салаты.</w:t>
      </w:r>
    </w:p>
    <w:p w14:paraId="22192252" w14:textId="77777777" w:rsidR="00847CEA" w:rsidRPr="00EB6CF3" w:rsidRDefault="00847CEA" w:rsidP="00EB6CF3">
      <w:pPr>
        <w:pStyle w:val="a3"/>
        <w:numPr>
          <w:ilvl w:val="0"/>
          <w:numId w:val="4"/>
        </w:numPr>
        <w:shd w:val="clear" w:color="auto" w:fill="FFFFFF"/>
        <w:spacing w:after="150" w:line="240" w:lineRule="auto"/>
        <w:ind w:left="0" w:firstLine="0"/>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Санитарно – гигиенические условия хранения продуктов соответствуют</w:t>
      </w:r>
    </w:p>
    <w:p w14:paraId="3946576A" w14:textId="77777777" w:rsidR="00847CEA" w:rsidRPr="00EB6CF3" w:rsidRDefault="00847CEA" w:rsidP="00EB6CF3">
      <w:pPr>
        <w:pStyle w:val="a3"/>
        <w:shd w:val="clear" w:color="auto" w:fill="FFFFFF"/>
        <w:spacing w:after="150" w:line="240" w:lineRule="auto"/>
        <w:ind w:left="0"/>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требованиям. Сроки хранения соблюдаются. Вкусовые качества соответствуют норме.</w:t>
      </w:r>
    </w:p>
    <w:p w14:paraId="08C5190D" w14:textId="77777777" w:rsidR="00847CEA" w:rsidRPr="00EB6CF3" w:rsidRDefault="00847CEA" w:rsidP="00847CEA">
      <w:pPr>
        <w:pStyle w:val="a3"/>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Председатель комиссии___________ Хусаинова Г.А.</w:t>
      </w:r>
    </w:p>
    <w:p w14:paraId="0C5EB056" w14:textId="77777777" w:rsidR="00847CEA" w:rsidRPr="00EB6CF3" w:rsidRDefault="00847CEA" w:rsidP="00847CEA">
      <w:pPr>
        <w:pStyle w:val="a3"/>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Члены комиссии:</w:t>
      </w:r>
    </w:p>
    <w:p w14:paraId="279F97F4" w14:textId="77777777" w:rsidR="00847CEA" w:rsidRPr="00EB6CF3" w:rsidRDefault="00847CEA" w:rsidP="00847CEA">
      <w:pPr>
        <w:pStyle w:val="a3"/>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Зам.директора по ВР   _____________ Смаилова С.А.</w:t>
      </w:r>
    </w:p>
    <w:p w14:paraId="309534C6" w14:textId="77777777" w:rsidR="00847CEA" w:rsidRPr="00EB6CF3" w:rsidRDefault="00847CEA" w:rsidP="00847CEA">
      <w:pPr>
        <w:pStyle w:val="a3"/>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Медработник   ____________ Павленко Л.Н.</w:t>
      </w:r>
    </w:p>
    <w:p w14:paraId="67164E31" w14:textId="77777777" w:rsidR="00847CEA" w:rsidRPr="00EB6CF3" w:rsidRDefault="00847CEA" w:rsidP="00847CEA">
      <w:pPr>
        <w:pStyle w:val="a3"/>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Член РО          _____________ Аманжолова М.</w:t>
      </w:r>
    </w:p>
    <w:p w14:paraId="5DC2ABD4" w14:textId="77777777" w:rsidR="00847CEA" w:rsidRPr="00EB6CF3" w:rsidRDefault="009B6B5C" w:rsidP="00847CEA">
      <w:pPr>
        <w:pStyle w:val="a3"/>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Председатель РК    _____________-_ Хамитова А.</w:t>
      </w:r>
      <w:r w:rsidR="00847CEA" w:rsidRPr="00EB6CF3">
        <w:rPr>
          <w:rFonts w:ascii="Times New Roman" w:eastAsia="Times New Roman" w:hAnsi="Times New Roman" w:cs="Times New Roman"/>
          <w:color w:val="3D3D3D"/>
          <w:sz w:val="28"/>
          <w:szCs w:val="28"/>
          <w:lang w:eastAsia="ru-RU"/>
        </w:rPr>
        <w:t xml:space="preserve"> </w:t>
      </w:r>
      <w:r w:rsidR="00146530" w:rsidRPr="00EB6CF3">
        <w:rPr>
          <w:rFonts w:ascii="Times New Roman" w:eastAsia="Times New Roman" w:hAnsi="Times New Roman" w:cs="Times New Roman"/>
          <w:color w:val="3D3D3D"/>
          <w:sz w:val="28"/>
          <w:szCs w:val="28"/>
          <w:lang w:eastAsia="ru-RU"/>
        </w:rPr>
        <w:t xml:space="preserve"> </w:t>
      </w:r>
    </w:p>
    <w:p w14:paraId="1046D1CA" w14:textId="77777777" w:rsidR="00847CEA" w:rsidRPr="00EB6CF3" w:rsidRDefault="00847CEA" w:rsidP="00847CEA">
      <w:pPr>
        <w:pStyle w:val="a3"/>
        <w:shd w:val="clear" w:color="auto" w:fill="FFFFFF"/>
        <w:spacing w:after="150" w:line="240" w:lineRule="auto"/>
        <w:rPr>
          <w:rFonts w:ascii="Times New Roman" w:eastAsia="Times New Roman" w:hAnsi="Times New Roman" w:cs="Times New Roman"/>
          <w:color w:val="3D3D3D"/>
          <w:sz w:val="28"/>
          <w:szCs w:val="28"/>
          <w:lang w:eastAsia="ru-RU"/>
        </w:rPr>
      </w:pPr>
    </w:p>
    <w:p w14:paraId="18AE5ED1" w14:textId="04E58D5D" w:rsidR="00117200" w:rsidRPr="00EB6CF3" w:rsidRDefault="00EB6CF3" w:rsidP="007A16B8">
      <w:pPr>
        <w:shd w:val="clear" w:color="auto" w:fill="FFFFFF"/>
        <w:spacing w:after="150" w:line="240" w:lineRule="auto"/>
        <w:jc w:val="center"/>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lastRenderedPageBreak/>
        <w:t>П</w:t>
      </w:r>
      <w:r w:rsidR="00117200" w:rsidRPr="00EB6CF3">
        <w:rPr>
          <w:rFonts w:ascii="Times New Roman" w:eastAsia="Times New Roman" w:hAnsi="Times New Roman" w:cs="Times New Roman"/>
          <w:color w:val="3D3D3D"/>
          <w:sz w:val="28"/>
          <w:szCs w:val="28"/>
          <w:lang w:eastAsia="ru-RU"/>
        </w:rPr>
        <w:t xml:space="preserve">ротокол № </w:t>
      </w:r>
      <w:r>
        <w:rPr>
          <w:rFonts w:ascii="Times New Roman" w:eastAsia="Times New Roman" w:hAnsi="Times New Roman" w:cs="Times New Roman"/>
          <w:color w:val="3D3D3D"/>
          <w:sz w:val="28"/>
          <w:szCs w:val="28"/>
          <w:lang w:eastAsia="ru-RU"/>
        </w:rPr>
        <w:t>7</w:t>
      </w:r>
    </w:p>
    <w:p w14:paraId="747833A4" w14:textId="77777777" w:rsidR="00117200" w:rsidRPr="00EB6CF3" w:rsidRDefault="00117200" w:rsidP="00117200">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заседания бракеражной комиссии за качеством питания</w:t>
      </w:r>
    </w:p>
    <w:p w14:paraId="426211DD" w14:textId="77777777" w:rsidR="00117200" w:rsidRPr="00EB6CF3" w:rsidRDefault="00117200" w:rsidP="00117200">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КГУ «Основная средняя школа села Жалтырколь» от 18.04.2023.</w:t>
      </w:r>
    </w:p>
    <w:p w14:paraId="47542BB8" w14:textId="77777777" w:rsidR="00117200" w:rsidRPr="00EB6CF3" w:rsidRDefault="00117200" w:rsidP="00117200">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Присутствовали:</w:t>
      </w:r>
    </w:p>
    <w:p w14:paraId="031E02EC" w14:textId="77777777" w:rsidR="00117200" w:rsidRPr="00EB6CF3" w:rsidRDefault="00117200" w:rsidP="00EB6CF3">
      <w:pPr>
        <w:pStyle w:val="a6"/>
        <w:rPr>
          <w:sz w:val="24"/>
          <w:szCs w:val="24"/>
          <w:lang w:eastAsia="ru-RU"/>
        </w:rPr>
      </w:pPr>
      <w:r w:rsidRPr="00EB6CF3">
        <w:rPr>
          <w:sz w:val="24"/>
          <w:szCs w:val="24"/>
          <w:lang w:eastAsia="ru-RU"/>
        </w:rPr>
        <w:t>Хусаинова Г.А.- директор школы</w:t>
      </w:r>
    </w:p>
    <w:p w14:paraId="3162B961" w14:textId="77777777" w:rsidR="00117200" w:rsidRPr="00EB6CF3" w:rsidRDefault="00146530" w:rsidP="00EB6CF3">
      <w:pPr>
        <w:pStyle w:val="a6"/>
        <w:rPr>
          <w:sz w:val="24"/>
          <w:szCs w:val="24"/>
          <w:lang w:eastAsia="ru-RU"/>
        </w:rPr>
      </w:pPr>
      <w:r w:rsidRPr="00EB6CF3">
        <w:rPr>
          <w:sz w:val="24"/>
          <w:szCs w:val="24"/>
          <w:lang w:eastAsia="ru-RU"/>
        </w:rPr>
        <w:t>Смаилова С.А</w:t>
      </w:r>
      <w:r w:rsidR="00F7345D" w:rsidRPr="00EB6CF3">
        <w:rPr>
          <w:sz w:val="24"/>
          <w:szCs w:val="24"/>
          <w:lang w:eastAsia="ru-RU"/>
        </w:rPr>
        <w:t xml:space="preserve"> </w:t>
      </w:r>
      <w:r w:rsidR="00117200" w:rsidRPr="00EB6CF3">
        <w:rPr>
          <w:sz w:val="24"/>
          <w:szCs w:val="24"/>
          <w:lang w:eastAsia="ru-RU"/>
        </w:rPr>
        <w:t>.-зам.ди</w:t>
      </w:r>
      <w:r w:rsidR="00CE0D55" w:rsidRPr="00EB6CF3">
        <w:rPr>
          <w:sz w:val="24"/>
          <w:szCs w:val="24"/>
          <w:lang w:eastAsia="ru-RU"/>
        </w:rPr>
        <w:t xml:space="preserve"> </w:t>
      </w:r>
      <w:r w:rsidR="00117200" w:rsidRPr="00EB6CF3">
        <w:rPr>
          <w:sz w:val="24"/>
          <w:szCs w:val="24"/>
          <w:lang w:eastAsia="ru-RU"/>
        </w:rPr>
        <w:t>ректора по ВР</w:t>
      </w:r>
    </w:p>
    <w:p w14:paraId="336E8712" w14:textId="77777777" w:rsidR="00117200" w:rsidRPr="00EB6CF3" w:rsidRDefault="00117200" w:rsidP="00EB6CF3">
      <w:pPr>
        <w:pStyle w:val="a6"/>
        <w:rPr>
          <w:sz w:val="24"/>
          <w:szCs w:val="24"/>
          <w:lang w:eastAsia="ru-RU"/>
        </w:rPr>
      </w:pPr>
      <w:r w:rsidRPr="00EB6CF3">
        <w:rPr>
          <w:sz w:val="24"/>
          <w:szCs w:val="24"/>
          <w:lang w:eastAsia="ru-RU"/>
        </w:rPr>
        <w:t>Хамитова А.-  родительский комитет</w:t>
      </w:r>
    </w:p>
    <w:p w14:paraId="32409D4C" w14:textId="77777777" w:rsidR="00117200" w:rsidRPr="00EB6CF3" w:rsidRDefault="00117200" w:rsidP="00EB6CF3">
      <w:pPr>
        <w:pStyle w:val="a6"/>
        <w:rPr>
          <w:sz w:val="24"/>
          <w:szCs w:val="24"/>
          <w:lang w:eastAsia="ru-RU"/>
        </w:rPr>
      </w:pPr>
      <w:r w:rsidRPr="00EB6CF3">
        <w:rPr>
          <w:sz w:val="24"/>
          <w:szCs w:val="24"/>
          <w:lang w:eastAsia="ru-RU"/>
        </w:rPr>
        <w:t>Аманжолова М.- член родительской общественности</w:t>
      </w:r>
    </w:p>
    <w:p w14:paraId="73DF4BB1" w14:textId="77777777" w:rsidR="00117200" w:rsidRPr="00EB6CF3" w:rsidRDefault="00117200" w:rsidP="00EB6CF3">
      <w:pPr>
        <w:pStyle w:val="a6"/>
        <w:rPr>
          <w:sz w:val="24"/>
          <w:szCs w:val="24"/>
          <w:lang w:eastAsia="ru-RU"/>
        </w:rPr>
      </w:pPr>
      <w:r w:rsidRPr="00EB6CF3">
        <w:rPr>
          <w:sz w:val="24"/>
          <w:szCs w:val="24"/>
          <w:lang w:eastAsia="ru-RU"/>
        </w:rPr>
        <w:t>Павленко Л.Н. – медработник</w:t>
      </w:r>
    </w:p>
    <w:p w14:paraId="5867B265" w14:textId="77777777" w:rsidR="00117200" w:rsidRPr="00EB6CF3" w:rsidRDefault="00117200" w:rsidP="00117200">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Повестка дня:</w:t>
      </w:r>
    </w:p>
    <w:p w14:paraId="1D33B884" w14:textId="77777777" w:rsidR="00117200" w:rsidRPr="00EB6CF3" w:rsidRDefault="00117200" w:rsidP="00117200">
      <w:pPr>
        <w:pStyle w:val="a3"/>
        <w:numPr>
          <w:ilvl w:val="0"/>
          <w:numId w:val="5"/>
        </w:num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Соблюдение технологий приготовления пищи,</w:t>
      </w:r>
      <w:r w:rsidR="004C07A0" w:rsidRPr="00EB6CF3">
        <w:rPr>
          <w:rFonts w:ascii="Times New Roman" w:eastAsia="Times New Roman" w:hAnsi="Times New Roman" w:cs="Times New Roman"/>
          <w:color w:val="3D3D3D"/>
          <w:sz w:val="24"/>
          <w:szCs w:val="24"/>
          <w:lang w:eastAsia="ru-RU"/>
        </w:rPr>
        <w:t xml:space="preserve"> </w:t>
      </w:r>
      <w:r w:rsidRPr="00EB6CF3">
        <w:rPr>
          <w:rFonts w:ascii="Times New Roman" w:eastAsia="Times New Roman" w:hAnsi="Times New Roman" w:cs="Times New Roman"/>
          <w:color w:val="3D3D3D"/>
          <w:sz w:val="24"/>
          <w:szCs w:val="24"/>
          <w:lang w:eastAsia="ru-RU"/>
        </w:rPr>
        <w:t>норм закладки сырья.</w:t>
      </w:r>
    </w:p>
    <w:p w14:paraId="643A620A" w14:textId="77777777" w:rsidR="00117200" w:rsidRPr="00EB6CF3" w:rsidRDefault="00117200" w:rsidP="00117200">
      <w:pPr>
        <w:pStyle w:val="a3"/>
        <w:numPr>
          <w:ilvl w:val="0"/>
          <w:numId w:val="5"/>
        </w:num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Осуществления контроля сроков хранения готовой продукции,</w:t>
      </w:r>
      <w:r w:rsidR="004C07A0" w:rsidRPr="00EB6CF3">
        <w:rPr>
          <w:rFonts w:ascii="Times New Roman" w:eastAsia="Times New Roman" w:hAnsi="Times New Roman" w:cs="Times New Roman"/>
          <w:color w:val="3D3D3D"/>
          <w:sz w:val="24"/>
          <w:szCs w:val="24"/>
          <w:lang w:eastAsia="ru-RU"/>
        </w:rPr>
        <w:t xml:space="preserve"> </w:t>
      </w:r>
      <w:r w:rsidRPr="00EB6CF3">
        <w:rPr>
          <w:rFonts w:ascii="Times New Roman" w:eastAsia="Times New Roman" w:hAnsi="Times New Roman" w:cs="Times New Roman"/>
          <w:color w:val="3D3D3D"/>
          <w:sz w:val="24"/>
          <w:szCs w:val="24"/>
          <w:lang w:eastAsia="ru-RU"/>
        </w:rPr>
        <w:t>наличие суточных проб.</w:t>
      </w:r>
      <w:r w:rsidR="004C07A0" w:rsidRPr="00EB6CF3">
        <w:rPr>
          <w:rFonts w:ascii="Times New Roman" w:eastAsia="Times New Roman" w:hAnsi="Times New Roman" w:cs="Times New Roman"/>
          <w:color w:val="3D3D3D"/>
          <w:sz w:val="24"/>
          <w:szCs w:val="24"/>
          <w:lang w:eastAsia="ru-RU"/>
        </w:rPr>
        <w:t xml:space="preserve"> </w:t>
      </w:r>
      <w:r w:rsidRPr="00EB6CF3">
        <w:rPr>
          <w:rFonts w:ascii="Times New Roman" w:eastAsia="Times New Roman" w:hAnsi="Times New Roman" w:cs="Times New Roman"/>
          <w:color w:val="3D3D3D"/>
          <w:sz w:val="24"/>
          <w:szCs w:val="24"/>
          <w:lang w:eastAsia="ru-RU"/>
        </w:rPr>
        <w:t>Проведения бракеража готовой пищи (снятие пробы), выполнение технических норм в приготовление блюд.</w:t>
      </w:r>
    </w:p>
    <w:p w14:paraId="2ECFFB6A" w14:textId="77777777" w:rsidR="00117200" w:rsidRPr="00EB6CF3" w:rsidRDefault="00117200" w:rsidP="00117200">
      <w:pPr>
        <w:pStyle w:val="a3"/>
        <w:numPr>
          <w:ilvl w:val="0"/>
          <w:numId w:val="5"/>
        </w:num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Соблюдение требований к условиям и срокам хранения, и приёмной продукции.</w:t>
      </w:r>
    </w:p>
    <w:p w14:paraId="7BECECEB" w14:textId="77777777" w:rsidR="004C07A0" w:rsidRPr="00EB6CF3" w:rsidRDefault="004C07A0" w:rsidP="004C07A0">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Ход заседания:</w:t>
      </w:r>
    </w:p>
    <w:p w14:paraId="4B49E44A" w14:textId="77777777" w:rsidR="004C07A0" w:rsidRPr="00EB6CF3" w:rsidRDefault="004C07A0" w:rsidP="004C07A0">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Слушали:</w:t>
      </w:r>
    </w:p>
    <w:p w14:paraId="6CC7BA87" w14:textId="77777777" w:rsidR="00117200" w:rsidRPr="00EB6CF3" w:rsidRDefault="004C07A0" w:rsidP="00CE0D55">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 xml:space="preserve">       Заместителя </w:t>
      </w:r>
      <w:r w:rsidR="004D319E" w:rsidRPr="00EB6CF3">
        <w:rPr>
          <w:rFonts w:ascii="Times New Roman" w:eastAsia="Times New Roman" w:hAnsi="Times New Roman" w:cs="Times New Roman"/>
          <w:color w:val="3D3D3D"/>
          <w:sz w:val="24"/>
          <w:szCs w:val="24"/>
          <w:lang w:eastAsia="ru-RU"/>
        </w:rPr>
        <w:t xml:space="preserve">директора школы по ВР Смаилову С.А. с информацией о проверке школьного буфета от </w:t>
      </w:r>
      <w:r w:rsidR="00CE0D55" w:rsidRPr="00EB6CF3">
        <w:rPr>
          <w:rFonts w:ascii="Times New Roman" w:eastAsia="Times New Roman" w:hAnsi="Times New Roman" w:cs="Times New Roman"/>
          <w:color w:val="3D3D3D"/>
          <w:sz w:val="24"/>
          <w:szCs w:val="24"/>
          <w:lang w:eastAsia="ru-RU"/>
        </w:rPr>
        <w:t>13.04.2023г. о несоответствии меню.</w:t>
      </w:r>
    </w:p>
    <w:p w14:paraId="454BD078" w14:textId="77777777" w:rsidR="00CE0D55" w:rsidRPr="00EB6CF3" w:rsidRDefault="00CE0D55" w:rsidP="00CE0D55">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 xml:space="preserve">       По второму вопросу слушали медработника Павленко Л.Н. о том, что ежедневно проводится оценка качества приготовленных блюд,подлежащих  реализации. По органолептическим показателям ( внешний вид,вкус,запах,цвет, жесткость,сочность,выход блюда,температура подачи блюда). Бракераж блюд проводится до начала отпуска каждой вновь приготовленной партии. Ежедневно прсутствуют блюда из мясных изделий, выпечка. Готовая продукция ,которая отпускается детям , соответствует норме. Продукты имеют свежий </w:t>
      </w:r>
      <w:r w:rsidR="00924BD6" w:rsidRPr="00EB6CF3">
        <w:rPr>
          <w:rFonts w:ascii="Times New Roman" w:eastAsia="Times New Roman" w:hAnsi="Times New Roman" w:cs="Times New Roman"/>
          <w:color w:val="3D3D3D"/>
          <w:sz w:val="24"/>
          <w:szCs w:val="24"/>
          <w:lang w:eastAsia="ru-RU"/>
        </w:rPr>
        <w:t>запах. На товары нет сертификатов.</w:t>
      </w:r>
    </w:p>
    <w:p w14:paraId="08895627" w14:textId="77777777" w:rsidR="00924BD6" w:rsidRPr="00EB6CF3" w:rsidRDefault="00924BD6" w:rsidP="00CE0D55">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Решение:</w:t>
      </w:r>
    </w:p>
    <w:p w14:paraId="17BABF62" w14:textId="77777777" w:rsidR="00924BD6" w:rsidRPr="00EB6CF3" w:rsidRDefault="00924BD6" w:rsidP="00924BD6">
      <w:pPr>
        <w:pStyle w:val="a3"/>
        <w:numPr>
          <w:ilvl w:val="0"/>
          <w:numId w:val="6"/>
        </w:num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Продолжить проводить оценку качеству приготовленных блюд и кулинарных изделий.</w:t>
      </w:r>
    </w:p>
    <w:p w14:paraId="724CC254" w14:textId="77777777" w:rsidR="00924BD6" w:rsidRPr="00EB6CF3" w:rsidRDefault="00924BD6" w:rsidP="00924BD6">
      <w:pPr>
        <w:pStyle w:val="a3"/>
        <w:numPr>
          <w:ilvl w:val="0"/>
          <w:numId w:val="6"/>
        </w:num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Продолжать контролировать соблюдение технологического процесса приготовление пищи, условий, сроки хранения,приёмки продуктов.</w:t>
      </w:r>
    </w:p>
    <w:p w14:paraId="05C80568" w14:textId="77777777" w:rsidR="00924BD6" w:rsidRPr="00EB6CF3" w:rsidRDefault="00924BD6" w:rsidP="00924BD6">
      <w:pPr>
        <w:pStyle w:val="a3"/>
        <w:numPr>
          <w:ilvl w:val="0"/>
          <w:numId w:val="6"/>
        </w:num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Строго соблюдать перспективное 4-х недельное меню, соблюдать требование  СанПиНа при приготовление блюд.</w:t>
      </w:r>
    </w:p>
    <w:p w14:paraId="6584280B" w14:textId="77777777" w:rsidR="00924BD6" w:rsidRPr="00EB6CF3" w:rsidRDefault="00924BD6" w:rsidP="00924BD6">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Срок исполнения: постоянно</w:t>
      </w:r>
    </w:p>
    <w:p w14:paraId="1A010FDB" w14:textId="77777777" w:rsidR="00924BD6" w:rsidRPr="00EB6CF3" w:rsidRDefault="00924BD6" w:rsidP="00924BD6">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Председатель Комиссии__________________ Хусаинова Г.А.</w:t>
      </w:r>
    </w:p>
    <w:p w14:paraId="35CA0094" w14:textId="77777777" w:rsidR="00924BD6" w:rsidRPr="00EB6CF3" w:rsidRDefault="00924BD6" w:rsidP="00924BD6">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Зам.директора по ВР _____________________ Смаилова С.А.</w:t>
      </w:r>
    </w:p>
    <w:p w14:paraId="2184F433" w14:textId="77777777" w:rsidR="00924BD6" w:rsidRPr="00EB6CF3" w:rsidRDefault="00924BD6" w:rsidP="00924BD6">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Медработник             _______________________ Павленко Л.Н.</w:t>
      </w:r>
    </w:p>
    <w:p w14:paraId="0499187B" w14:textId="77777777" w:rsidR="00924BD6" w:rsidRPr="00EB6CF3" w:rsidRDefault="00924BD6" w:rsidP="00924BD6">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Председатель ПС ________________________ Мажиева А.С.</w:t>
      </w:r>
    </w:p>
    <w:p w14:paraId="004CD2E5" w14:textId="77777777" w:rsidR="00924BD6" w:rsidRPr="00EB6CF3" w:rsidRDefault="00924BD6" w:rsidP="00924BD6">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Член родительского комитета _____________ Хамитлова А.</w:t>
      </w:r>
    </w:p>
    <w:p w14:paraId="1E43551D" w14:textId="77777777" w:rsidR="00915DBC" w:rsidRPr="00EB6CF3" w:rsidRDefault="00915DBC" w:rsidP="006B5082">
      <w:pPr>
        <w:pStyle w:val="a3"/>
        <w:shd w:val="clear" w:color="auto" w:fill="FFFFFF"/>
        <w:spacing w:after="150" w:line="240" w:lineRule="auto"/>
        <w:rPr>
          <w:rFonts w:ascii="Times New Roman" w:eastAsia="Times New Roman" w:hAnsi="Times New Roman" w:cs="Times New Roman"/>
          <w:color w:val="3D3D3D"/>
          <w:sz w:val="24"/>
          <w:szCs w:val="24"/>
          <w:lang w:eastAsia="ru-RU"/>
        </w:rPr>
      </w:pPr>
    </w:p>
    <w:p w14:paraId="2A3AE715" w14:textId="77777777" w:rsidR="007A16B8" w:rsidRPr="00EB6CF3" w:rsidRDefault="006B5082" w:rsidP="00915DBC">
      <w:pPr>
        <w:shd w:val="clear" w:color="auto" w:fill="FFFFFF"/>
        <w:spacing w:after="150" w:line="240" w:lineRule="auto"/>
        <w:rPr>
          <w:rFonts w:ascii="Times New Roman" w:eastAsia="Times New Roman" w:hAnsi="Times New Roman" w:cs="Times New Roman"/>
          <w:color w:val="3D3D3D"/>
          <w:sz w:val="24"/>
          <w:szCs w:val="24"/>
          <w:lang w:eastAsia="ru-RU"/>
        </w:rPr>
      </w:pPr>
      <w:r w:rsidRPr="00EB6CF3">
        <w:rPr>
          <w:rFonts w:ascii="Times New Roman" w:eastAsia="Times New Roman" w:hAnsi="Times New Roman" w:cs="Times New Roman"/>
          <w:color w:val="3D3D3D"/>
          <w:sz w:val="24"/>
          <w:szCs w:val="24"/>
          <w:lang w:eastAsia="ru-RU"/>
        </w:rPr>
        <w:t xml:space="preserve"> </w:t>
      </w:r>
      <w:r w:rsidR="00915DBC" w:rsidRPr="00EB6CF3">
        <w:rPr>
          <w:rFonts w:ascii="Times New Roman" w:eastAsia="Times New Roman" w:hAnsi="Times New Roman" w:cs="Times New Roman"/>
          <w:color w:val="3D3D3D"/>
          <w:sz w:val="24"/>
          <w:szCs w:val="24"/>
          <w:lang w:eastAsia="ru-RU"/>
        </w:rPr>
        <w:t xml:space="preserve">                                  </w:t>
      </w:r>
    </w:p>
    <w:p w14:paraId="4C22DFD2" w14:textId="77777777" w:rsidR="007A16B8" w:rsidRPr="00EB6CF3" w:rsidRDefault="007A16B8" w:rsidP="00915DBC">
      <w:pPr>
        <w:shd w:val="clear" w:color="auto" w:fill="FFFFFF"/>
        <w:spacing w:after="150" w:line="240" w:lineRule="auto"/>
        <w:rPr>
          <w:rFonts w:ascii="Times New Roman" w:eastAsia="Times New Roman" w:hAnsi="Times New Roman" w:cs="Times New Roman"/>
          <w:color w:val="3D3D3D"/>
          <w:sz w:val="24"/>
          <w:szCs w:val="24"/>
          <w:lang w:eastAsia="ru-RU"/>
        </w:rPr>
      </w:pPr>
    </w:p>
    <w:p w14:paraId="1824FCAD" w14:textId="124973DD" w:rsidR="00915DBC" w:rsidRPr="00EB6CF3" w:rsidRDefault="00EB6CF3" w:rsidP="007A16B8">
      <w:pPr>
        <w:shd w:val="clear" w:color="auto" w:fill="FFFFFF"/>
        <w:spacing w:after="150" w:line="240" w:lineRule="auto"/>
        <w:jc w:val="center"/>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lastRenderedPageBreak/>
        <w:t>П</w:t>
      </w:r>
      <w:r w:rsidR="00915DBC" w:rsidRPr="00EB6CF3">
        <w:rPr>
          <w:rFonts w:ascii="Times New Roman" w:eastAsia="Times New Roman" w:hAnsi="Times New Roman" w:cs="Times New Roman"/>
          <w:color w:val="3D3D3D"/>
          <w:sz w:val="28"/>
          <w:szCs w:val="28"/>
          <w:lang w:eastAsia="ru-RU"/>
        </w:rPr>
        <w:t xml:space="preserve">ротокол № </w:t>
      </w:r>
      <w:r>
        <w:rPr>
          <w:rFonts w:ascii="Times New Roman" w:eastAsia="Times New Roman" w:hAnsi="Times New Roman" w:cs="Times New Roman"/>
          <w:color w:val="3D3D3D"/>
          <w:sz w:val="28"/>
          <w:szCs w:val="28"/>
          <w:lang w:eastAsia="ru-RU"/>
        </w:rPr>
        <w:t>8</w:t>
      </w:r>
    </w:p>
    <w:p w14:paraId="5DFE311E" w14:textId="77777777" w:rsidR="00915DBC" w:rsidRPr="00EB6CF3" w:rsidRDefault="00915DBC" w:rsidP="00915DBC">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заседания бракеражной комиссии за качеством питания</w:t>
      </w:r>
    </w:p>
    <w:p w14:paraId="7BAF358B" w14:textId="33CB178B" w:rsidR="00915DBC" w:rsidRPr="00EB6CF3" w:rsidRDefault="00915DBC" w:rsidP="00915DBC">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КГУ «Основная средняя школа села Жалтырколь» от </w:t>
      </w:r>
      <w:r w:rsidR="00EB6CF3">
        <w:rPr>
          <w:rFonts w:ascii="Times New Roman" w:eastAsia="Times New Roman" w:hAnsi="Times New Roman" w:cs="Times New Roman"/>
          <w:color w:val="3D3D3D"/>
          <w:sz w:val="28"/>
          <w:szCs w:val="28"/>
          <w:lang w:eastAsia="ru-RU"/>
        </w:rPr>
        <w:t xml:space="preserve">16.05. </w:t>
      </w:r>
      <w:r w:rsidRPr="00EB6CF3">
        <w:rPr>
          <w:rFonts w:ascii="Times New Roman" w:eastAsia="Times New Roman" w:hAnsi="Times New Roman" w:cs="Times New Roman"/>
          <w:color w:val="3D3D3D"/>
          <w:sz w:val="28"/>
          <w:szCs w:val="28"/>
          <w:lang w:eastAsia="ru-RU"/>
        </w:rPr>
        <w:t>2023.</w:t>
      </w:r>
    </w:p>
    <w:p w14:paraId="0BA61A0C" w14:textId="77777777" w:rsidR="00915DBC" w:rsidRPr="00EB6CF3" w:rsidRDefault="00915DBC" w:rsidP="00915DBC">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Присутствовали:</w:t>
      </w:r>
    </w:p>
    <w:p w14:paraId="7E41FE45" w14:textId="77777777" w:rsidR="00915DBC" w:rsidRPr="00EB6CF3" w:rsidRDefault="00915DBC" w:rsidP="00915DBC">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Хусаинова Г.А.- директор школы</w:t>
      </w:r>
    </w:p>
    <w:p w14:paraId="44C49AF2" w14:textId="77777777" w:rsidR="00915DBC" w:rsidRPr="00EB6CF3" w:rsidRDefault="00915DBC" w:rsidP="00915DBC">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Смаилова С.А .-зам.директора по ВР</w:t>
      </w:r>
    </w:p>
    <w:p w14:paraId="457915BF" w14:textId="77777777" w:rsidR="00915DBC" w:rsidRPr="00EB6CF3" w:rsidRDefault="00915DBC" w:rsidP="00915DBC">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Хамитова А.-  родительский комитет</w:t>
      </w:r>
    </w:p>
    <w:p w14:paraId="51442670" w14:textId="77777777" w:rsidR="00915DBC" w:rsidRPr="00EB6CF3" w:rsidRDefault="00915DBC" w:rsidP="00915DBC">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Аманжолова М.- член родительской общественности</w:t>
      </w:r>
    </w:p>
    <w:p w14:paraId="3E837FAA" w14:textId="77777777" w:rsidR="00915DBC" w:rsidRPr="00EB6CF3" w:rsidRDefault="00915DBC" w:rsidP="00915DBC">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Павленко Л.Н. – медработник</w:t>
      </w:r>
    </w:p>
    <w:p w14:paraId="55C56297" w14:textId="77777777" w:rsidR="00915DBC" w:rsidRPr="00EB6CF3" w:rsidRDefault="00915DBC" w:rsidP="00915DBC">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Повестка дня:</w:t>
      </w:r>
    </w:p>
    <w:p w14:paraId="10641FC9" w14:textId="77777777" w:rsidR="00915DBC" w:rsidRPr="00EB6CF3" w:rsidRDefault="00915DBC" w:rsidP="00915DBC">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1.Результаты проверки за качеством продукции, реализуемой в школьном буфете за 10.05.2023. и 18.10.2023.</w:t>
      </w:r>
    </w:p>
    <w:p w14:paraId="6C242F31" w14:textId="77777777" w:rsidR="00915DBC" w:rsidRPr="00EB6CF3" w:rsidRDefault="00915DBC" w:rsidP="00915DBC">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2. Соблюдение требований на всех стадиях процесса производства готовой продукции школьного буфета.</w:t>
      </w:r>
    </w:p>
    <w:p w14:paraId="43336E73" w14:textId="77777777" w:rsidR="00915DBC" w:rsidRPr="00EB6CF3" w:rsidRDefault="00915DBC" w:rsidP="00915DBC">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Ход заседания:</w:t>
      </w:r>
    </w:p>
    <w:p w14:paraId="2721112A" w14:textId="77777777" w:rsidR="00915DBC" w:rsidRPr="00EB6CF3" w:rsidRDefault="00915DBC" w:rsidP="00915DBC">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По- первому вопросу слушали Смаилову С.А. с информацией о проведении бракеража готовой пищи (сняти</w:t>
      </w:r>
      <w:r w:rsidR="00A14428" w:rsidRPr="00EB6CF3">
        <w:rPr>
          <w:rFonts w:ascii="Times New Roman" w:eastAsia="Times New Roman" w:hAnsi="Times New Roman" w:cs="Times New Roman"/>
          <w:color w:val="3D3D3D"/>
          <w:sz w:val="28"/>
          <w:szCs w:val="28"/>
          <w:lang w:eastAsia="ru-RU"/>
        </w:rPr>
        <w:t>е пробы), выполнение технологических методов приготовления блюд. Она сообщила, что каждый день проводится оценка приготовленных блюд, подлежащих реализации, по органолептическим показателям (внешний</w:t>
      </w:r>
      <w:r w:rsidR="003F2C7A" w:rsidRPr="00EB6CF3">
        <w:rPr>
          <w:rFonts w:ascii="Times New Roman" w:eastAsia="Times New Roman" w:hAnsi="Times New Roman" w:cs="Times New Roman"/>
          <w:color w:val="3D3D3D"/>
          <w:sz w:val="28"/>
          <w:szCs w:val="28"/>
          <w:lang w:eastAsia="ru-RU"/>
        </w:rPr>
        <w:t xml:space="preserve"> вид, цвет, запах, вкус, жесткость, с</w:t>
      </w:r>
      <w:r w:rsidR="00A14428" w:rsidRPr="00EB6CF3">
        <w:rPr>
          <w:rFonts w:ascii="Times New Roman" w:eastAsia="Times New Roman" w:hAnsi="Times New Roman" w:cs="Times New Roman"/>
          <w:color w:val="3D3D3D"/>
          <w:sz w:val="28"/>
          <w:szCs w:val="28"/>
          <w:lang w:eastAsia="ru-RU"/>
        </w:rPr>
        <w:t>очность,</w:t>
      </w:r>
      <w:r w:rsidR="003F2C7A" w:rsidRPr="00EB6CF3">
        <w:rPr>
          <w:rFonts w:ascii="Times New Roman" w:eastAsia="Times New Roman" w:hAnsi="Times New Roman" w:cs="Times New Roman"/>
          <w:color w:val="3D3D3D"/>
          <w:sz w:val="28"/>
          <w:szCs w:val="28"/>
          <w:lang w:eastAsia="ru-RU"/>
        </w:rPr>
        <w:t xml:space="preserve"> </w:t>
      </w:r>
      <w:r w:rsidR="00A14428" w:rsidRPr="00EB6CF3">
        <w:rPr>
          <w:rFonts w:ascii="Times New Roman" w:eastAsia="Times New Roman" w:hAnsi="Times New Roman" w:cs="Times New Roman"/>
          <w:color w:val="3D3D3D"/>
          <w:sz w:val="28"/>
          <w:szCs w:val="28"/>
          <w:lang w:eastAsia="ru-RU"/>
        </w:rPr>
        <w:t>выход блюда,</w:t>
      </w:r>
      <w:r w:rsidR="003F2C7A" w:rsidRPr="00EB6CF3">
        <w:rPr>
          <w:rFonts w:ascii="Times New Roman" w:eastAsia="Times New Roman" w:hAnsi="Times New Roman" w:cs="Times New Roman"/>
          <w:color w:val="3D3D3D"/>
          <w:sz w:val="28"/>
          <w:szCs w:val="28"/>
          <w:lang w:eastAsia="ru-RU"/>
        </w:rPr>
        <w:t xml:space="preserve"> </w:t>
      </w:r>
      <w:r w:rsidR="00A14428" w:rsidRPr="00EB6CF3">
        <w:rPr>
          <w:rFonts w:ascii="Times New Roman" w:eastAsia="Times New Roman" w:hAnsi="Times New Roman" w:cs="Times New Roman"/>
          <w:color w:val="3D3D3D"/>
          <w:sz w:val="28"/>
          <w:szCs w:val="28"/>
          <w:lang w:eastAsia="ru-RU"/>
        </w:rPr>
        <w:t>температура подачи блюд).</w:t>
      </w:r>
    </w:p>
    <w:p w14:paraId="3A9C3480" w14:textId="77777777" w:rsidR="00A14428" w:rsidRPr="00EB6CF3" w:rsidRDefault="00A14428" w:rsidP="00915DBC">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Она сообщила, что санитарно – гигиенические требования к хранению продуктов пит</w:t>
      </w:r>
      <w:r w:rsidR="003F2C7A" w:rsidRPr="00EB6CF3">
        <w:rPr>
          <w:rFonts w:ascii="Times New Roman" w:eastAsia="Times New Roman" w:hAnsi="Times New Roman" w:cs="Times New Roman"/>
          <w:color w:val="3D3D3D"/>
          <w:sz w:val="28"/>
          <w:szCs w:val="28"/>
          <w:lang w:eastAsia="ru-RU"/>
        </w:rPr>
        <w:t>ания в школьном буфете соблюда</w:t>
      </w:r>
      <w:r w:rsidRPr="00EB6CF3">
        <w:rPr>
          <w:rFonts w:ascii="Times New Roman" w:eastAsia="Times New Roman" w:hAnsi="Times New Roman" w:cs="Times New Roman"/>
          <w:color w:val="3D3D3D"/>
          <w:sz w:val="28"/>
          <w:szCs w:val="28"/>
          <w:lang w:eastAsia="ru-RU"/>
        </w:rPr>
        <w:t>ются.</w:t>
      </w:r>
    </w:p>
    <w:p w14:paraId="1596EDD7" w14:textId="77777777" w:rsidR="00A14428" w:rsidRPr="00EB6CF3" w:rsidRDefault="00A14428" w:rsidP="00915DBC">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 По второму вопросу слушали Павленко Л.Н. медработника, о соблюдении требований на всех стадиях процесса производства готовой продукции школьного буфета. Процесс тепловой обработки соответствует нормам и требованиям.</w:t>
      </w:r>
    </w:p>
    <w:p w14:paraId="5A2F14B1" w14:textId="77777777" w:rsidR="00A14428" w:rsidRPr="00EB6CF3" w:rsidRDefault="00A14428" w:rsidP="00915DBC">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Решение:</w:t>
      </w:r>
    </w:p>
    <w:p w14:paraId="5B399DFF" w14:textId="77777777" w:rsidR="00A14428" w:rsidRPr="00EB6CF3" w:rsidRDefault="00A14428" w:rsidP="00A14428">
      <w:pPr>
        <w:pStyle w:val="a3"/>
        <w:numPr>
          <w:ilvl w:val="0"/>
          <w:numId w:val="7"/>
        </w:num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Признать санитарно – гигиеническое состояние пищеблока и буфета в целом удовлетворительным</w:t>
      </w:r>
      <w:r w:rsidR="003F2C7A" w:rsidRPr="00EB6CF3">
        <w:rPr>
          <w:rFonts w:ascii="Times New Roman" w:eastAsia="Times New Roman" w:hAnsi="Times New Roman" w:cs="Times New Roman"/>
          <w:color w:val="3D3D3D"/>
          <w:sz w:val="28"/>
          <w:szCs w:val="28"/>
          <w:lang w:eastAsia="ru-RU"/>
        </w:rPr>
        <w:t>, рацион питания соответствует заявленному меню.</w:t>
      </w:r>
    </w:p>
    <w:p w14:paraId="4C6F155B" w14:textId="77777777" w:rsidR="003F2C7A" w:rsidRPr="00EB6CF3" w:rsidRDefault="003F2C7A" w:rsidP="003F2C7A">
      <w:pPr>
        <w:pStyle w:val="a3"/>
        <w:numPr>
          <w:ilvl w:val="0"/>
          <w:numId w:val="7"/>
        </w:num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В рацион питания включать фрукты.</w:t>
      </w:r>
    </w:p>
    <w:p w14:paraId="5C93161B" w14:textId="77777777" w:rsidR="003F2C7A" w:rsidRPr="00EB6CF3" w:rsidRDefault="003F2C7A" w:rsidP="003F2C7A">
      <w:pPr>
        <w:pStyle w:val="a3"/>
        <w:numPr>
          <w:ilvl w:val="0"/>
          <w:numId w:val="7"/>
        </w:num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Санитарно – гигиенические условия хранения продуктов в школьном буфете соответствует требованиям. Вкусовые качества соответствуют норме.</w:t>
      </w:r>
    </w:p>
    <w:p w14:paraId="11C3DFAE" w14:textId="77777777" w:rsidR="003F2C7A" w:rsidRPr="00EB6CF3" w:rsidRDefault="003F2C7A" w:rsidP="003F2C7A">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Члены комиссии:</w:t>
      </w:r>
    </w:p>
    <w:p w14:paraId="2268CFD5" w14:textId="77777777" w:rsidR="00350C2E" w:rsidRPr="00EB6CF3" w:rsidRDefault="00350C2E" w:rsidP="003F2C7A">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Председатель комиссии _____________ Хусаинова Г.А.</w:t>
      </w:r>
    </w:p>
    <w:p w14:paraId="29F9EC02" w14:textId="77777777" w:rsidR="003F2C7A" w:rsidRPr="00EB6CF3" w:rsidRDefault="003F2C7A" w:rsidP="003F2C7A">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lastRenderedPageBreak/>
        <w:t>Зам директора по ВР _______________ Смаилова С.А.</w:t>
      </w:r>
    </w:p>
    <w:p w14:paraId="73DFC318" w14:textId="77777777" w:rsidR="003F2C7A" w:rsidRPr="00EB6CF3" w:rsidRDefault="003F2C7A" w:rsidP="003F2C7A">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Медработник           ______________ Павленко Л.Н.</w:t>
      </w:r>
    </w:p>
    <w:p w14:paraId="6A4C5CAA" w14:textId="77777777" w:rsidR="003F2C7A" w:rsidRPr="00EB6CF3" w:rsidRDefault="003F2C7A" w:rsidP="003F2C7A">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Член РК                ________________ Аманжолова А.</w:t>
      </w:r>
    </w:p>
    <w:p w14:paraId="0E8BC3CC" w14:textId="77777777" w:rsidR="003F2C7A" w:rsidRPr="00EB6CF3" w:rsidRDefault="003F2C7A" w:rsidP="003F2C7A">
      <w:pPr>
        <w:shd w:val="clear" w:color="auto" w:fill="FFFFFF"/>
        <w:spacing w:after="150" w:line="240" w:lineRule="auto"/>
        <w:rPr>
          <w:rFonts w:ascii="Times New Roman" w:eastAsia="Times New Roman" w:hAnsi="Times New Roman" w:cs="Times New Roman"/>
          <w:color w:val="3D3D3D"/>
          <w:sz w:val="28"/>
          <w:szCs w:val="28"/>
          <w:lang w:eastAsia="ru-RU"/>
        </w:rPr>
      </w:pPr>
      <w:r w:rsidRPr="00EB6CF3">
        <w:rPr>
          <w:rFonts w:ascii="Times New Roman" w:eastAsia="Times New Roman" w:hAnsi="Times New Roman" w:cs="Times New Roman"/>
          <w:color w:val="3D3D3D"/>
          <w:sz w:val="28"/>
          <w:szCs w:val="28"/>
          <w:lang w:eastAsia="ru-RU"/>
        </w:rPr>
        <w:t xml:space="preserve">Член РК           ___________________  Хамитова А. </w:t>
      </w:r>
      <w:r w:rsidR="00350C2E" w:rsidRPr="00EB6CF3">
        <w:rPr>
          <w:rFonts w:ascii="Times New Roman" w:eastAsia="Times New Roman" w:hAnsi="Times New Roman" w:cs="Times New Roman"/>
          <w:color w:val="3D3D3D"/>
          <w:sz w:val="28"/>
          <w:szCs w:val="28"/>
          <w:lang w:eastAsia="ru-RU"/>
        </w:rPr>
        <w:t xml:space="preserve"> </w:t>
      </w:r>
    </w:p>
    <w:p w14:paraId="22E31B04" w14:textId="77777777" w:rsidR="00350C2E" w:rsidRPr="00EB6CF3" w:rsidRDefault="00350C2E" w:rsidP="003F2C7A">
      <w:pPr>
        <w:shd w:val="clear" w:color="auto" w:fill="FFFFFF"/>
        <w:spacing w:after="150" w:line="240" w:lineRule="auto"/>
        <w:rPr>
          <w:rFonts w:ascii="Times New Roman" w:eastAsia="Times New Roman" w:hAnsi="Times New Roman" w:cs="Times New Roman"/>
          <w:color w:val="3D3D3D"/>
          <w:sz w:val="28"/>
          <w:szCs w:val="28"/>
          <w:lang w:eastAsia="ru-RU"/>
        </w:rPr>
      </w:pPr>
    </w:p>
    <w:p w14:paraId="7D901AE0" w14:textId="77777777" w:rsidR="00350C2E" w:rsidRPr="00EB6CF3" w:rsidRDefault="00350C2E" w:rsidP="003F2C7A">
      <w:pPr>
        <w:shd w:val="clear" w:color="auto" w:fill="FFFFFF"/>
        <w:spacing w:after="150" w:line="240" w:lineRule="auto"/>
        <w:rPr>
          <w:rFonts w:ascii="Times New Roman" w:eastAsia="Times New Roman" w:hAnsi="Times New Roman" w:cs="Times New Roman"/>
          <w:color w:val="3D3D3D"/>
          <w:sz w:val="28"/>
          <w:szCs w:val="28"/>
          <w:lang w:eastAsia="ru-RU"/>
        </w:rPr>
      </w:pPr>
    </w:p>
    <w:p w14:paraId="000292ED" w14:textId="77777777" w:rsidR="007A16B8" w:rsidRPr="00EB6CF3" w:rsidRDefault="007A16B8" w:rsidP="003F2C7A">
      <w:pPr>
        <w:shd w:val="clear" w:color="auto" w:fill="FFFFFF"/>
        <w:spacing w:after="150" w:line="240" w:lineRule="auto"/>
        <w:rPr>
          <w:rFonts w:ascii="Times New Roman" w:eastAsia="Times New Roman" w:hAnsi="Times New Roman" w:cs="Times New Roman"/>
          <w:color w:val="3D3D3D"/>
          <w:sz w:val="28"/>
          <w:szCs w:val="28"/>
          <w:lang w:eastAsia="ru-RU"/>
        </w:rPr>
      </w:pPr>
    </w:p>
    <w:p w14:paraId="78C22008" w14:textId="77777777" w:rsidR="007A16B8" w:rsidRPr="00EB6CF3" w:rsidRDefault="007A16B8" w:rsidP="003F2C7A">
      <w:pPr>
        <w:shd w:val="clear" w:color="auto" w:fill="FFFFFF"/>
        <w:spacing w:after="150" w:line="240" w:lineRule="auto"/>
        <w:rPr>
          <w:rFonts w:ascii="Times New Roman" w:eastAsia="Times New Roman" w:hAnsi="Times New Roman" w:cs="Times New Roman"/>
          <w:color w:val="3D3D3D"/>
          <w:sz w:val="28"/>
          <w:szCs w:val="28"/>
          <w:lang w:eastAsia="ru-RU"/>
        </w:rPr>
      </w:pPr>
    </w:p>
    <w:p w14:paraId="0543DDB4" w14:textId="77777777" w:rsidR="007A16B8" w:rsidRPr="00EB6CF3" w:rsidRDefault="007A16B8" w:rsidP="003F2C7A">
      <w:pPr>
        <w:shd w:val="clear" w:color="auto" w:fill="FFFFFF"/>
        <w:spacing w:after="150" w:line="240" w:lineRule="auto"/>
        <w:rPr>
          <w:rFonts w:ascii="Times New Roman" w:eastAsia="Times New Roman" w:hAnsi="Times New Roman" w:cs="Times New Roman"/>
          <w:color w:val="3D3D3D"/>
          <w:sz w:val="28"/>
          <w:szCs w:val="28"/>
          <w:lang w:eastAsia="ru-RU"/>
        </w:rPr>
      </w:pPr>
    </w:p>
    <w:p w14:paraId="7429D7C6" w14:textId="77777777" w:rsidR="007A16B8" w:rsidRPr="00EB6CF3" w:rsidRDefault="007A16B8" w:rsidP="003F2C7A">
      <w:pPr>
        <w:shd w:val="clear" w:color="auto" w:fill="FFFFFF"/>
        <w:spacing w:after="150" w:line="240" w:lineRule="auto"/>
        <w:rPr>
          <w:rFonts w:ascii="Times New Roman" w:eastAsia="Times New Roman" w:hAnsi="Times New Roman" w:cs="Times New Roman"/>
          <w:color w:val="3D3D3D"/>
          <w:sz w:val="28"/>
          <w:szCs w:val="28"/>
          <w:lang w:eastAsia="ru-RU"/>
        </w:rPr>
      </w:pPr>
    </w:p>
    <w:p w14:paraId="4E61B7A2" w14:textId="77777777" w:rsidR="007A16B8" w:rsidRPr="00EB6CF3" w:rsidRDefault="007A16B8" w:rsidP="003F2C7A">
      <w:pPr>
        <w:shd w:val="clear" w:color="auto" w:fill="FFFFFF"/>
        <w:spacing w:after="150" w:line="240" w:lineRule="auto"/>
        <w:rPr>
          <w:rFonts w:ascii="Times New Roman" w:eastAsia="Times New Roman" w:hAnsi="Times New Roman" w:cs="Times New Roman"/>
          <w:color w:val="3D3D3D"/>
          <w:sz w:val="28"/>
          <w:szCs w:val="28"/>
          <w:lang w:eastAsia="ru-RU"/>
        </w:rPr>
      </w:pPr>
    </w:p>
    <w:p w14:paraId="6A7F9708" w14:textId="77777777" w:rsidR="007A16B8" w:rsidRPr="00EB6CF3" w:rsidRDefault="007A16B8" w:rsidP="003F2C7A">
      <w:pPr>
        <w:shd w:val="clear" w:color="auto" w:fill="FFFFFF"/>
        <w:spacing w:after="150" w:line="240" w:lineRule="auto"/>
        <w:rPr>
          <w:rFonts w:ascii="Times New Roman" w:eastAsia="Times New Roman" w:hAnsi="Times New Roman" w:cs="Times New Roman"/>
          <w:color w:val="3D3D3D"/>
          <w:sz w:val="28"/>
          <w:szCs w:val="28"/>
          <w:lang w:eastAsia="ru-RU"/>
        </w:rPr>
      </w:pPr>
    </w:p>
    <w:p w14:paraId="7BA36150" w14:textId="77777777" w:rsidR="007A16B8" w:rsidRPr="00EB6CF3" w:rsidRDefault="007A16B8" w:rsidP="003F2C7A">
      <w:pPr>
        <w:shd w:val="clear" w:color="auto" w:fill="FFFFFF"/>
        <w:spacing w:after="150" w:line="240" w:lineRule="auto"/>
        <w:rPr>
          <w:rFonts w:ascii="Times New Roman" w:eastAsia="Times New Roman" w:hAnsi="Times New Roman" w:cs="Times New Roman"/>
          <w:color w:val="3D3D3D"/>
          <w:sz w:val="28"/>
          <w:szCs w:val="28"/>
          <w:lang w:eastAsia="ru-RU"/>
        </w:rPr>
      </w:pPr>
    </w:p>
    <w:p w14:paraId="4870E916" w14:textId="77777777" w:rsidR="007A16B8" w:rsidRPr="00EB6CF3" w:rsidRDefault="007A16B8" w:rsidP="003F2C7A">
      <w:pPr>
        <w:shd w:val="clear" w:color="auto" w:fill="FFFFFF"/>
        <w:spacing w:after="150" w:line="240" w:lineRule="auto"/>
        <w:rPr>
          <w:rFonts w:ascii="Times New Roman" w:eastAsia="Times New Roman" w:hAnsi="Times New Roman" w:cs="Times New Roman"/>
          <w:color w:val="3D3D3D"/>
          <w:sz w:val="28"/>
          <w:szCs w:val="28"/>
          <w:lang w:eastAsia="ru-RU"/>
        </w:rPr>
      </w:pPr>
    </w:p>
    <w:p w14:paraId="79EF6444" w14:textId="77777777" w:rsidR="007A16B8" w:rsidRPr="00EB6CF3" w:rsidRDefault="007A16B8" w:rsidP="003F2C7A">
      <w:pPr>
        <w:shd w:val="clear" w:color="auto" w:fill="FFFFFF"/>
        <w:spacing w:after="150" w:line="240" w:lineRule="auto"/>
        <w:rPr>
          <w:rFonts w:ascii="Times New Roman" w:eastAsia="Times New Roman" w:hAnsi="Times New Roman" w:cs="Times New Roman"/>
          <w:color w:val="3D3D3D"/>
          <w:sz w:val="28"/>
          <w:szCs w:val="28"/>
          <w:lang w:eastAsia="ru-RU"/>
        </w:rPr>
      </w:pPr>
    </w:p>
    <w:p w14:paraId="43D63BDE" w14:textId="77777777" w:rsidR="007A16B8" w:rsidRPr="00EB6CF3" w:rsidRDefault="007A16B8" w:rsidP="003F2C7A">
      <w:pPr>
        <w:shd w:val="clear" w:color="auto" w:fill="FFFFFF"/>
        <w:spacing w:after="150" w:line="240" w:lineRule="auto"/>
        <w:rPr>
          <w:rFonts w:ascii="Times New Roman" w:eastAsia="Times New Roman" w:hAnsi="Times New Roman" w:cs="Times New Roman"/>
          <w:color w:val="3D3D3D"/>
          <w:sz w:val="28"/>
          <w:szCs w:val="28"/>
          <w:lang w:eastAsia="ru-RU"/>
        </w:rPr>
      </w:pPr>
    </w:p>
    <w:p w14:paraId="7B0251EF" w14:textId="77777777" w:rsidR="007A16B8" w:rsidRPr="00EB6CF3" w:rsidRDefault="007A16B8" w:rsidP="003F2C7A">
      <w:pPr>
        <w:shd w:val="clear" w:color="auto" w:fill="FFFFFF"/>
        <w:spacing w:after="150" w:line="240" w:lineRule="auto"/>
        <w:rPr>
          <w:rFonts w:ascii="Times New Roman" w:eastAsia="Times New Roman" w:hAnsi="Times New Roman" w:cs="Times New Roman"/>
          <w:color w:val="3D3D3D"/>
          <w:sz w:val="28"/>
          <w:szCs w:val="28"/>
          <w:lang w:eastAsia="ru-RU"/>
        </w:rPr>
      </w:pPr>
    </w:p>
    <w:p w14:paraId="59EFBEE1" w14:textId="77777777" w:rsidR="007A16B8" w:rsidRPr="00EB6CF3" w:rsidRDefault="007A16B8" w:rsidP="003F2C7A">
      <w:pPr>
        <w:shd w:val="clear" w:color="auto" w:fill="FFFFFF"/>
        <w:spacing w:after="150" w:line="240" w:lineRule="auto"/>
        <w:rPr>
          <w:rFonts w:ascii="Times New Roman" w:eastAsia="Times New Roman" w:hAnsi="Times New Roman" w:cs="Times New Roman"/>
          <w:color w:val="3D3D3D"/>
          <w:sz w:val="28"/>
          <w:szCs w:val="28"/>
          <w:lang w:eastAsia="ru-RU"/>
        </w:rPr>
      </w:pPr>
    </w:p>
    <w:p w14:paraId="7F7BDB4B" w14:textId="77777777" w:rsidR="007A16B8" w:rsidRPr="00EB6CF3" w:rsidRDefault="007A16B8" w:rsidP="003F2C7A">
      <w:pPr>
        <w:shd w:val="clear" w:color="auto" w:fill="FFFFFF"/>
        <w:spacing w:after="150" w:line="240" w:lineRule="auto"/>
        <w:rPr>
          <w:rFonts w:ascii="Times New Roman" w:eastAsia="Times New Roman" w:hAnsi="Times New Roman" w:cs="Times New Roman"/>
          <w:color w:val="3D3D3D"/>
          <w:sz w:val="28"/>
          <w:szCs w:val="28"/>
          <w:lang w:eastAsia="ru-RU"/>
        </w:rPr>
      </w:pPr>
    </w:p>
    <w:p w14:paraId="0055929A" w14:textId="77777777" w:rsidR="007A16B8" w:rsidRPr="00EB6CF3" w:rsidRDefault="007A16B8" w:rsidP="003F2C7A">
      <w:pPr>
        <w:shd w:val="clear" w:color="auto" w:fill="FFFFFF"/>
        <w:spacing w:after="150" w:line="240" w:lineRule="auto"/>
        <w:rPr>
          <w:rFonts w:ascii="Times New Roman" w:eastAsia="Times New Roman" w:hAnsi="Times New Roman" w:cs="Times New Roman"/>
          <w:color w:val="3D3D3D"/>
          <w:sz w:val="28"/>
          <w:szCs w:val="28"/>
          <w:lang w:eastAsia="ru-RU"/>
        </w:rPr>
      </w:pPr>
    </w:p>
    <w:p w14:paraId="646D4D28" w14:textId="77777777" w:rsidR="007A16B8" w:rsidRPr="00EB6CF3" w:rsidRDefault="007A16B8" w:rsidP="003F2C7A">
      <w:pPr>
        <w:shd w:val="clear" w:color="auto" w:fill="FFFFFF"/>
        <w:spacing w:after="150" w:line="240" w:lineRule="auto"/>
        <w:rPr>
          <w:rFonts w:ascii="Times New Roman" w:eastAsia="Times New Roman" w:hAnsi="Times New Roman" w:cs="Times New Roman"/>
          <w:color w:val="3D3D3D"/>
          <w:sz w:val="28"/>
          <w:szCs w:val="28"/>
          <w:lang w:eastAsia="ru-RU"/>
        </w:rPr>
      </w:pPr>
    </w:p>
    <w:p w14:paraId="08E0E20E" w14:textId="77777777" w:rsidR="007A16B8" w:rsidRPr="00EB6CF3" w:rsidRDefault="007A16B8" w:rsidP="003F2C7A">
      <w:pPr>
        <w:shd w:val="clear" w:color="auto" w:fill="FFFFFF"/>
        <w:spacing w:after="150" w:line="240" w:lineRule="auto"/>
        <w:rPr>
          <w:rFonts w:ascii="Times New Roman" w:eastAsia="Times New Roman" w:hAnsi="Times New Roman" w:cs="Times New Roman"/>
          <w:color w:val="3D3D3D"/>
          <w:sz w:val="28"/>
          <w:szCs w:val="28"/>
          <w:lang w:eastAsia="ru-RU"/>
        </w:rPr>
      </w:pPr>
    </w:p>
    <w:p w14:paraId="1AEA79FB" w14:textId="77777777" w:rsidR="007A16B8" w:rsidRPr="00EB6CF3" w:rsidRDefault="007A16B8" w:rsidP="003F2C7A">
      <w:pPr>
        <w:shd w:val="clear" w:color="auto" w:fill="FFFFFF"/>
        <w:spacing w:after="150" w:line="240" w:lineRule="auto"/>
        <w:rPr>
          <w:rFonts w:ascii="Times New Roman" w:eastAsia="Times New Roman" w:hAnsi="Times New Roman" w:cs="Times New Roman"/>
          <w:color w:val="3D3D3D"/>
          <w:sz w:val="28"/>
          <w:szCs w:val="28"/>
          <w:lang w:eastAsia="ru-RU"/>
        </w:rPr>
      </w:pPr>
    </w:p>
    <w:p w14:paraId="5CA96C37" w14:textId="77777777" w:rsidR="007A16B8" w:rsidRPr="00EB6CF3" w:rsidRDefault="007A16B8" w:rsidP="003F2C7A">
      <w:pPr>
        <w:shd w:val="clear" w:color="auto" w:fill="FFFFFF"/>
        <w:spacing w:after="150" w:line="240" w:lineRule="auto"/>
        <w:rPr>
          <w:rFonts w:ascii="Times New Roman" w:eastAsia="Times New Roman" w:hAnsi="Times New Roman" w:cs="Times New Roman"/>
          <w:color w:val="3D3D3D"/>
          <w:sz w:val="28"/>
          <w:szCs w:val="28"/>
          <w:lang w:eastAsia="ru-RU"/>
        </w:rPr>
      </w:pPr>
    </w:p>
    <w:p w14:paraId="1BA9DDE1" w14:textId="77777777" w:rsidR="007A16B8" w:rsidRPr="00EB6CF3" w:rsidRDefault="007A16B8" w:rsidP="003F2C7A">
      <w:pPr>
        <w:shd w:val="clear" w:color="auto" w:fill="FFFFFF"/>
        <w:spacing w:after="150" w:line="240" w:lineRule="auto"/>
        <w:rPr>
          <w:rFonts w:ascii="Times New Roman" w:eastAsia="Times New Roman" w:hAnsi="Times New Roman" w:cs="Times New Roman"/>
          <w:color w:val="3D3D3D"/>
          <w:sz w:val="28"/>
          <w:szCs w:val="28"/>
          <w:lang w:eastAsia="ru-RU"/>
        </w:rPr>
      </w:pPr>
    </w:p>
    <w:p w14:paraId="4F51E39B" w14:textId="77777777" w:rsidR="007A16B8" w:rsidRPr="00EB6CF3" w:rsidRDefault="007A16B8" w:rsidP="003F2C7A">
      <w:pPr>
        <w:shd w:val="clear" w:color="auto" w:fill="FFFFFF"/>
        <w:spacing w:after="150" w:line="240" w:lineRule="auto"/>
        <w:rPr>
          <w:rFonts w:ascii="Times New Roman" w:eastAsia="Times New Roman" w:hAnsi="Times New Roman" w:cs="Times New Roman"/>
          <w:color w:val="3D3D3D"/>
          <w:sz w:val="28"/>
          <w:szCs w:val="28"/>
          <w:lang w:eastAsia="ru-RU"/>
        </w:rPr>
      </w:pPr>
    </w:p>
    <w:p w14:paraId="0B190BD8" w14:textId="77777777" w:rsidR="007A16B8" w:rsidRPr="00EB6CF3" w:rsidRDefault="007A16B8" w:rsidP="003F2C7A">
      <w:pPr>
        <w:shd w:val="clear" w:color="auto" w:fill="FFFFFF"/>
        <w:spacing w:after="150" w:line="240" w:lineRule="auto"/>
        <w:rPr>
          <w:rFonts w:ascii="Times New Roman" w:eastAsia="Times New Roman" w:hAnsi="Times New Roman" w:cs="Times New Roman"/>
          <w:color w:val="3D3D3D"/>
          <w:sz w:val="28"/>
          <w:szCs w:val="28"/>
          <w:lang w:eastAsia="ru-RU"/>
        </w:rPr>
      </w:pPr>
    </w:p>
    <w:sectPr w:rsidR="007A16B8" w:rsidRPr="00EB6CF3" w:rsidSect="00EB6CF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BD7"/>
    <w:multiLevelType w:val="hybridMultilevel"/>
    <w:tmpl w:val="46489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AB2A40"/>
    <w:multiLevelType w:val="hybridMultilevel"/>
    <w:tmpl w:val="6C5EE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1D417A"/>
    <w:multiLevelType w:val="hybridMultilevel"/>
    <w:tmpl w:val="3D3A6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644F7E"/>
    <w:multiLevelType w:val="hybridMultilevel"/>
    <w:tmpl w:val="5F50D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A33E78"/>
    <w:multiLevelType w:val="hybridMultilevel"/>
    <w:tmpl w:val="B282D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2A58E7"/>
    <w:multiLevelType w:val="multilevel"/>
    <w:tmpl w:val="A220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75648F"/>
    <w:multiLevelType w:val="hybridMultilevel"/>
    <w:tmpl w:val="818A26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2651108">
    <w:abstractNumId w:val="5"/>
  </w:num>
  <w:num w:numId="2" w16cid:durableId="2071535411">
    <w:abstractNumId w:val="6"/>
  </w:num>
  <w:num w:numId="3" w16cid:durableId="219708550">
    <w:abstractNumId w:val="3"/>
  </w:num>
  <w:num w:numId="4" w16cid:durableId="12928383">
    <w:abstractNumId w:val="2"/>
  </w:num>
  <w:num w:numId="5" w16cid:durableId="515966604">
    <w:abstractNumId w:val="4"/>
  </w:num>
  <w:num w:numId="6" w16cid:durableId="639577118">
    <w:abstractNumId w:val="1"/>
  </w:num>
  <w:num w:numId="7" w16cid:durableId="847059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AC9"/>
    <w:rsid w:val="0001058F"/>
    <w:rsid w:val="00117200"/>
    <w:rsid w:val="00146530"/>
    <w:rsid w:val="00247EB4"/>
    <w:rsid w:val="00350C2E"/>
    <w:rsid w:val="003977F7"/>
    <w:rsid w:val="003F2C7A"/>
    <w:rsid w:val="004C07A0"/>
    <w:rsid w:val="004D319E"/>
    <w:rsid w:val="00543DD4"/>
    <w:rsid w:val="00623FA3"/>
    <w:rsid w:val="0062620E"/>
    <w:rsid w:val="0069676D"/>
    <w:rsid w:val="006B5082"/>
    <w:rsid w:val="006D7AC9"/>
    <w:rsid w:val="007A16B8"/>
    <w:rsid w:val="00847CEA"/>
    <w:rsid w:val="00915DBC"/>
    <w:rsid w:val="00924BD6"/>
    <w:rsid w:val="009B6B5C"/>
    <w:rsid w:val="00A14428"/>
    <w:rsid w:val="00CE0D55"/>
    <w:rsid w:val="00D753E4"/>
    <w:rsid w:val="00D871A1"/>
    <w:rsid w:val="00EB6CF3"/>
    <w:rsid w:val="00F73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7ED0"/>
  <w15:chartTrackingRefBased/>
  <w15:docId w15:val="{2BD6801B-4043-43F9-ADB4-5E97037F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76D"/>
    <w:pPr>
      <w:ind w:left="720"/>
      <w:contextualSpacing/>
    </w:pPr>
  </w:style>
  <w:style w:type="paragraph" w:styleId="a4">
    <w:name w:val="Balloon Text"/>
    <w:basedOn w:val="a"/>
    <w:link w:val="a5"/>
    <w:uiPriority w:val="99"/>
    <w:semiHidden/>
    <w:unhideWhenUsed/>
    <w:rsid w:val="009B6B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6B5C"/>
    <w:rPr>
      <w:rFonts w:ascii="Segoe UI" w:hAnsi="Segoe UI" w:cs="Segoe UI"/>
      <w:sz w:val="18"/>
      <w:szCs w:val="18"/>
    </w:rPr>
  </w:style>
  <w:style w:type="paragraph" w:styleId="a6">
    <w:name w:val="No Spacing"/>
    <w:uiPriority w:val="1"/>
    <w:qFormat/>
    <w:rsid w:val="00350C2E"/>
    <w:pPr>
      <w:spacing w:after="0" w:line="240" w:lineRule="auto"/>
    </w:pPr>
  </w:style>
  <w:style w:type="table" w:styleId="a7">
    <w:name w:val="Table Grid"/>
    <w:basedOn w:val="a1"/>
    <w:uiPriority w:val="39"/>
    <w:rsid w:val="00350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9</Pages>
  <Words>2361</Words>
  <Characters>13462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student</cp:lastModifiedBy>
  <cp:revision>12</cp:revision>
  <cp:lastPrinted>2023-06-07T05:31:00Z</cp:lastPrinted>
  <dcterms:created xsi:type="dcterms:W3CDTF">2023-01-10T09:35:00Z</dcterms:created>
  <dcterms:modified xsi:type="dcterms:W3CDTF">2023-06-07T05:37:00Z</dcterms:modified>
</cp:coreProperties>
</file>